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1" w:rsidRPr="00C848DE" w:rsidRDefault="00C848DE" w:rsidP="00611811">
      <w:r w:rsidRPr="00C848DE">
        <w:rPr>
          <w:b/>
          <w:bCs/>
          <w:sz w:val="28"/>
          <w:szCs w:val="28"/>
        </w:rPr>
        <w:t xml:space="preserve">                 </w:t>
      </w:r>
      <w:r w:rsidR="00611811" w:rsidRPr="00C848DE">
        <w:rPr>
          <w:b/>
          <w:bCs/>
          <w:sz w:val="28"/>
          <w:szCs w:val="28"/>
        </w:rPr>
        <w:t>СОВЕТ ДЕПУТАТОВ  КОЧКОВСКОГО СЕЛЬСОВЕТА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КОЧКОВСКОГО РАЙОНА НОВОСИБИРСКОЙ ОБЛАСТИ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(пятого созыва)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РЕШЕНИЕ</w:t>
      </w:r>
    </w:p>
    <w:p w:rsidR="00611811" w:rsidRPr="00C848DE" w:rsidRDefault="00C848DE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Двадцать первой</w:t>
      </w:r>
      <w:r w:rsidR="00611811" w:rsidRPr="00C848DE">
        <w:rPr>
          <w:b/>
          <w:bCs/>
          <w:sz w:val="28"/>
          <w:szCs w:val="28"/>
        </w:rPr>
        <w:t xml:space="preserve"> сессии</w:t>
      </w:r>
    </w:p>
    <w:p w:rsidR="00611811" w:rsidRPr="00C848DE" w:rsidRDefault="00C848DE" w:rsidP="00611811">
      <w:pPr>
        <w:jc w:val="both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 xml:space="preserve">    03.04.2018</w:t>
      </w:r>
      <w:r w:rsidR="00611811" w:rsidRPr="00C848DE">
        <w:rPr>
          <w:b/>
          <w:bCs/>
          <w:sz w:val="28"/>
          <w:szCs w:val="28"/>
        </w:rPr>
        <w:t xml:space="preserve">                                                                 </w:t>
      </w:r>
      <w:r w:rsidRPr="00C848DE">
        <w:rPr>
          <w:b/>
          <w:bCs/>
          <w:sz w:val="28"/>
          <w:szCs w:val="28"/>
        </w:rPr>
        <w:t xml:space="preserve">                           </w:t>
      </w:r>
      <w:r w:rsidRPr="00C848DE">
        <w:rPr>
          <w:b/>
          <w:bCs/>
          <w:sz w:val="28"/>
          <w:szCs w:val="28"/>
        </w:rPr>
        <w:tab/>
        <w:t xml:space="preserve"> № 3</w:t>
      </w:r>
    </w:p>
    <w:p w:rsidR="00611811" w:rsidRPr="00C848DE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48D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C848DE" w:rsidRPr="00C848DE">
        <w:rPr>
          <w:rFonts w:ascii="Times New Roman" w:hAnsi="Times New Roman" w:cs="Times New Roman"/>
          <w:b/>
          <w:sz w:val="28"/>
          <w:szCs w:val="28"/>
        </w:rPr>
        <w:t>семнадцатой</w:t>
      </w:r>
    </w:p>
    <w:p w:rsidR="00611811" w:rsidRPr="00C848DE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48DE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</w:t>
      </w:r>
      <w:proofErr w:type="spellStart"/>
      <w:r w:rsidRPr="00C848D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C848D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611811" w:rsidRPr="00C848DE" w:rsidRDefault="00C848DE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48D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C848DE">
        <w:rPr>
          <w:rFonts w:ascii="Times New Roman" w:hAnsi="Times New Roman" w:cs="Times New Roman"/>
          <w:b/>
          <w:sz w:val="28"/>
          <w:szCs w:val="28"/>
        </w:rPr>
        <w:t xml:space="preserve"> района от 26.12.2017</w:t>
      </w:r>
      <w:r w:rsidR="00611811" w:rsidRPr="00C848DE">
        <w:rPr>
          <w:rFonts w:ascii="Times New Roman" w:hAnsi="Times New Roman" w:cs="Times New Roman"/>
          <w:b/>
          <w:sz w:val="28"/>
          <w:szCs w:val="28"/>
        </w:rPr>
        <w:t xml:space="preserve"> года № 1 </w:t>
      </w:r>
    </w:p>
    <w:p w:rsidR="00611811" w:rsidRPr="00C848DE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48DE"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proofErr w:type="spellStart"/>
      <w:r w:rsidRPr="00C848D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C848D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C848D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C848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1811" w:rsidRPr="00C848DE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48DE">
        <w:rPr>
          <w:rFonts w:ascii="Times New Roman" w:hAnsi="Times New Roman" w:cs="Times New Roman"/>
          <w:b/>
          <w:sz w:val="28"/>
          <w:szCs w:val="28"/>
        </w:rPr>
        <w:t>райо</w:t>
      </w:r>
      <w:r w:rsidR="00C848DE" w:rsidRPr="00C848DE">
        <w:rPr>
          <w:rFonts w:ascii="Times New Roman" w:hAnsi="Times New Roman" w:cs="Times New Roman"/>
          <w:b/>
          <w:sz w:val="28"/>
          <w:szCs w:val="28"/>
        </w:rPr>
        <w:t>на Новосибирской области на 2018</w:t>
      </w:r>
      <w:r w:rsidRPr="00C848DE">
        <w:rPr>
          <w:rFonts w:ascii="Times New Roman" w:hAnsi="Times New Roman" w:cs="Times New Roman"/>
          <w:b/>
          <w:sz w:val="28"/>
          <w:szCs w:val="28"/>
        </w:rPr>
        <w:t xml:space="preserve"> год и </w:t>
      </w:r>
    </w:p>
    <w:p w:rsidR="00611811" w:rsidRDefault="00C848DE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48DE">
        <w:rPr>
          <w:rFonts w:ascii="Times New Roman" w:hAnsi="Times New Roman" w:cs="Times New Roman"/>
          <w:b/>
          <w:sz w:val="28"/>
          <w:szCs w:val="28"/>
        </w:rPr>
        <w:t>плановый период 2019 и 2020</w:t>
      </w:r>
      <w:r w:rsidR="00611811" w:rsidRPr="00C848DE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611811" w:rsidRDefault="00611811" w:rsidP="00611811">
      <w:pPr>
        <w:jc w:val="both"/>
        <w:rPr>
          <w:sz w:val="28"/>
          <w:szCs w:val="28"/>
        </w:rPr>
      </w:pP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сельсовета, утвержденным решением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семнадцатой   сессии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C848DE">
        <w:rPr>
          <w:sz w:val="28"/>
          <w:szCs w:val="28"/>
        </w:rPr>
        <w:t>Кочковского</w:t>
      </w:r>
      <w:proofErr w:type="spellEnd"/>
      <w:r w:rsidR="00C848DE">
        <w:rPr>
          <w:sz w:val="28"/>
          <w:szCs w:val="28"/>
        </w:rPr>
        <w:t xml:space="preserve"> района от 26</w:t>
      </w:r>
      <w:r w:rsidR="00944E55">
        <w:rPr>
          <w:sz w:val="28"/>
          <w:szCs w:val="28"/>
        </w:rPr>
        <w:t>.12.2017</w:t>
      </w:r>
      <w:r>
        <w:rPr>
          <w:sz w:val="28"/>
          <w:szCs w:val="28"/>
        </w:rPr>
        <w:t xml:space="preserve"> года  №1  «О бюджете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2018 год и плановый период 2019 и 2020 годов» следующие изменения:</w:t>
      </w:r>
    </w:p>
    <w:p w:rsidR="00611811" w:rsidRDefault="00611811" w:rsidP="00611811">
      <w:pPr>
        <w:pStyle w:val="1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11811" w:rsidRDefault="00611811" w:rsidP="00611811">
      <w:pPr>
        <w:pStyle w:val="11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1: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 в части «а» цифры «</w:t>
      </w:r>
      <w:r w:rsidR="00944E55">
        <w:rPr>
          <w:rFonts w:ascii="Times New Roman" w:hAnsi="Times New Roman" w:cs="Times New Roman"/>
          <w:sz w:val="28"/>
          <w:szCs w:val="28"/>
        </w:rPr>
        <w:t>25451,5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44E55">
        <w:rPr>
          <w:rFonts w:ascii="Times New Roman" w:hAnsi="Times New Roman" w:cs="Times New Roman"/>
          <w:sz w:val="28"/>
          <w:szCs w:val="28"/>
        </w:rPr>
        <w:t xml:space="preserve">26751,5»; </w:t>
      </w:r>
      <w:r w:rsidR="0009358A">
        <w:rPr>
          <w:rFonts w:ascii="Times New Roman" w:hAnsi="Times New Roman" w:cs="Times New Roman"/>
          <w:sz w:val="28"/>
          <w:szCs w:val="28"/>
        </w:rPr>
        <w:t>цифры «16656,20» заменить на  «17956,20»;</w:t>
      </w:r>
    </w:p>
    <w:p w:rsidR="00611811" w:rsidRDefault="00611811" w:rsidP="00944E55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</w:t>
      </w:r>
      <w:r w:rsidR="00944E55">
        <w:rPr>
          <w:rFonts w:ascii="Times New Roman" w:hAnsi="Times New Roman" w:cs="Times New Roman"/>
          <w:sz w:val="28"/>
          <w:szCs w:val="28"/>
        </w:rPr>
        <w:t>25451,5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44E55">
        <w:rPr>
          <w:rFonts w:ascii="Times New Roman" w:hAnsi="Times New Roman" w:cs="Times New Roman"/>
          <w:sz w:val="28"/>
          <w:szCs w:val="28"/>
        </w:rPr>
        <w:t>26751,5</w:t>
      </w:r>
      <w:r>
        <w:rPr>
          <w:rFonts w:ascii="Times New Roman" w:hAnsi="Times New Roman" w:cs="Times New Roman"/>
          <w:sz w:val="28"/>
          <w:szCs w:val="28"/>
        </w:rPr>
        <w:t xml:space="preserve">»;     </w:t>
      </w:r>
    </w:p>
    <w:p w:rsidR="00611811" w:rsidRDefault="0009358A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</w:t>
      </w:r>
      <w:r w:rsidR="00611811" w:rsidRPr="00E61C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611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611811" w:rsidRPr="00C848DE">
        <w:rPr>
          <w:rFonts w:ascii="Times New Roman" w:hAnsi="Times New Roman" w:cs="Times New Roman"/>
          <w:color w:val="000000" w:themeColor="text1"/>
          <w:sz w:val="28"/>
          <w:szCs w:val="28"/>
        </w:rPr>
        <w:t>статье</w:t>
      </w:r>
      <w:r w:rsidR="00611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7: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1) в  части  «2</w:t>
      </w:r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цифры  «</w:t>
      </w:r>
      <w:r w:rsidR="0009358A">
        <w:rPr>
          <w:rFonts w:ascii="Times New Roman" w:hAnsi="Times New Roman" w:cs="Times New Roman"/>
          <w:color w:val="000000" w:themeColor="text1"/>
          <w:sz w:val="28"/>
          <w:szCs w:val="28"/>
        </w:rPr>
        <w:t>11166,4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 цифрами «</w:t>
      </w:r>
      <w:r w:rsidR="0009358A">
        <w:rPr>
          <w:rFonts w:ascii="Times New Roman" w:hAnsi="Times New Roman" w:cs="Times New Roman"/>
          <w:color w:val="000000" w:themeColor="text1"/>
          <w:sz w:val="28"/>
          <w:szCs w:val="28"/>
        </w:rPr>
        <w:t>12466,4»; цифры «2854,8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 «</w:t>
      </w:r>
      <w:r w:rsidR="0009358A">
        <w:rPr>
          <w:rFonts w:ascii="Times New Roman" w:hAnsi="Times New Roman" w:cs="Times New Roman"/>
          <w:color w:val="000000" w:themeColor="text1"/>
          <w:sz w:val="28"/>
          <w:szCs w:val="28"/>
        </w:rPr>
        <w:t>4154,8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»; </w:t>
      </w:r>
    </w:p>
    <w:p w:rsidR="0009358A" w:rsidRPr="0009358A" w:rsidRDefault="0009358A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статье 9 цифры </w:t>
      </w:r>
      <w:r w:rsidR="00E77424">
        <w:rPr>
          <w:rFonts w:ascii="Times New Roman" w:hAnsi="Times New Roman" w:cs="Times New Roman"/>
          <w:color w:val="000000" w:themeColor="text1"/>
          <w:sz w:val="28"/>
          <w:szCs w:val="28"/>
        </w:rPr>
        <w:t>«6641» заменить цифрами «7941»;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B3F5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967B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B3F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приложение 4 «Доходы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на                                                   2018 год» в прилагаемой редакции к настоящему решению.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11811" w:rsidRPr="00BA0C7C" w:rsidRDefault="00611811" w:rsidP="00611811">
      <w:pPr>
        <w:jc w:val="both"/>
        <w:rPr>
          <w:sz w:val="28"/>
          <w:szCs w:val="28"/>
        </w:rPr>
      </w:pPr>
      <w:r w:rsidRPr="00BA0C7C">
        <w:rPr>
          <w:b/>
          <w:bCs/>
          <w:sz w:val="28"/>
          <w:szCs w:val="28"/>
        </w:rPr>
        <w:t>1.</w:t>
      </w:r>
      <w:r w:rsidR="000967B8">
        <w:rPr>
          <w:b/>
          <w:bCs/>
          <w:sz w:val="28"/>
          <w:szCs w:val="28"/>
        </w:rPr>
        <w:t>5</w:t>
      </w:r>
      <w:r w:rsidRPr="00BA0C7C">
        <w:rPr>
          <w:b/>
          <w:bCs/>
          <w:sz w:val="28"/>
          <w:szCs w:val="28"/>
        </w:rPr>
        <w:t>.</w:t>
      </w:r>
      <w:r w:rsidRPr="00BA0C7C">
        <w:rPr>
          <w:sz w:val="28"/>
          <w:szCs w:val="28"/>
        </w:rPr>
        <w:t xml:space="preserve"> Утвердить приложение 5 таблица 1 «</w:t>
      </w:r>
      <w:r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BA0C7C">
        <w:rPr>
          <w:bCs/>
          <w:sz w:val="28"/>
          <w:szCs w:val="28"/>
        </w:rPr>
        <w:t>непрограммным</w:t>
      </w:r>
      <w:proofErr w:type="spellEnd"/>
      <w:r w:rsidRPr="00BA0C7C">
        <w:rPr>
          <w:bCs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BA0C7C">
        <w:rPr>
          <w:bCs/>
          <w:sz w:val="28"/>
          <w:szCs w:val="28"/>
        </w:rPr>
        <w:t>видов расходов классификации расходов бюджета</w:t>
      </w:r>
      <w:proofErr w:type="gramEnd"/>
      <w:r w:rsidRPr="00BA0C7C">
        <w:rPr>
          <w:bCs/>
          <w:sz w:val="28"/>
          <w:szCs w:val="28"/>
        </w:rPr>
        <w:t xml:space="preserve"> </w:t>
      </w:r>
      <w:proofErr w:type="spellStart"/>
      <w:r w:rsidRPr="00BA0C7C">
        <w:rPr>
          <w:bCs/>
          <w:sz w:val="28"/>
          <w:szCs w:val="28"/>
        </w:rPr>
        <w:t>Кочковского</w:t>
      </w:r>
      <w:proofErr w:type="spellEnd"/>
      <w:r w:rsidRPr="00BA0C7C">
        <w:rPr>
          <w:bCs/>
          <w:sz w:val="28"/>
          <w:szCs w:val="28"/>
        </w:rPr>
        <w:t xml:space="preserve"> сельсовета </w:t>
      </w:r>
      <w:proofErr w:type="spellStart"/>
      <w:r w:rsidRPr="00BA0C7C">
        <w:rPr>
          <w:bCs/>
          <w:sz w:val="28"/>
          <w:szCs w:val="28"/>
        </w:rPr>
        <w:t>Кочковского</w:t>
      </w:r>
      <w:proofErr w:type="spellEnd"/>
      <w:r w:rsidRPr="00BA0C7C">
        <w:rPr>
          <w:bCs/>
          <w:sz w:val="28"/>
          <w:szCs w:val="28"/>
        </w:rPr>
        <w:t xml:space="preserve"> района Новосибирской области</w:t>
      </w:r>
      <w:r w:rsidRPr="00BA0C7C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на 2018</w:t>
      </w:r>
      <w:r w:rsidRPr="00BA0C7C">
        <w:rPr>
          <w:bCs/>
          <w:color w:val="000000"/>
          <w:sz w:val="28"/>
          <w:szCs w:val="28"/>
        </w:rPr>
        <w:t xml:space="preserve"> год</w:t>
      </w:r>
      <w:r w:rsidRPr="00BA0C7C">
        <w:rPr>
          <w:sz w:val="28"/>
          <w:szCs w:val="28"/>
        </w:rPr>
        <w:t>» в прилагаемой редакции к  настоящему решению.</w:t>
      </w:r>
    </w:p>
    <w:p w:rsidR="00611811" w:rsidRPr="00BA0C7C" w:rsidRDefault="00611811" w:rsidP="00611811">
      <w:pPr>
        <w:jc w:val="both"/>
        <w:rPr>
          <w:sz w:val="28"/>
          <w:szCs w:val="28"/>
        </w:rPr>
      </w:pPr>
      <w:r w:rsidRPr="00BA0C7C">
        <w:rPr>
          <w:b/>
          <w:bCs/>
          <w:sz w:val="28"/>
          <w:szCs w:val="28"/>
        </w:rPr>
        <w:lastRenderedPageBreak/>
        <w:t>1.</w:t>
      </w:r>
      <w:r w:rsidR="000967B8">
        <w:rPr>
          <w:b/>
          <w:bCs/>
          <w:sz w:val="28"/>
          <w:szCs w:val="28"/>
        </w:rPr>
        <w:t>6</w:t>
      </w:r>
      <w:r w:rsidRPr="00BA0C7C">
        <w:rPr>
          <w:b/>
          <w:bCs/>
          <w:sz w:val="28"/>
          <w:szCs w:val="28"/>
        </w:rPr>
        <w:t xml:space="preserve">. </w:t>
      </w:r>
      <w:r w:rsidRPr="00BA0C7C">
        <w:rPr>
          <w:sz w:val="28"/>
          <w:szCs w:val="28"/>
        </w:rPr>
        <w:t xml:space="preserve">Утвердить приложение 6 «Ведомственная структура расходов бюджета </w:t>
      </w:r>
      <w:proofErr w:type="spellStart"/>
      <w:r w:rsidRPr="00BA0C7C">
        <w:rPr>
          <w:sz w:val="28"/>
          <w:szCs w:val="28"/>
        </w:rPr>
        <w:t>Кочковского</w:t>
      </w:r>
      <w:proofErr w:type="spellEnd"/>
      <w:r w:rsidRPr="00BA0C7C">
        <w:rPr>
          <w:sz w:val="28"/>
          <w:szCs w:val="28"/>
        </w:rPr>
        <w:t xml:space="preserve"> сельсовета </w:t>
      </w:r>
      <w:proofErr w:type="spellStart"/>
      <w:r w:rsidRPr="00BA0C7C">
        <w:rPr>
          <w:sz w:val="28"/>
          <w:szCs w:val="28"/>
        </w:rPr>
        <w:t>Кочковского</w:t>
      </w:r>
      <w:proofErr w:type="spellEnd"/>
      <w:r w:rsidRPr="00BA0C7C">
        <w:rPr>
          <w:sz w:val="28"/>
          <w:szCs w:val="28"/>
        </w:rPr>
        <w:t xml:space="preserve"> района Новосибирской области на 201</w:t>
      </w:r>
      <w:r>
        <w:rPr>
          <w:sz w:val="28"/>
          <w:szCs w:val="28"/>
        </w:rPr>
        <w:t>8</w:t>
      </w:r>
      <w:r w:rsidRPr="00BA0C7C">
        <w:rPr>
          <w:sz w:val="28"/>
          <w:szCs w:val="28"/>
        </w:rPr>
        <w:t xml:space="preserve"> год»  в прилагаемой редакции к  настоящему решению.</w:t>
      </w:r>
    </w:p>
    <w:p w:rsidR="00611811" w:rsidRDefault="00611811" w:rsidP="00611811">
      <w:pPr>
        <w:jc w:val="both"/>
        <w:rPr>
          <w:sz w:val="28"/>
          <w:szCs w:val="28"/>
        </w:rPr>
      </w:pPr>
      <w:r w:rsidRPr="00BA0C7C">
        <w:rPr>
          <w:b/>
          <w:bCs/>
          <w:sz w:val="28"/>
          <w:szCs w:val="28"/>
        </w:rPr>
        <w:t>1.</w:t>
      </w:r>
      <w:r w:rsidR="000967B8">
        <w:rPr>
          <w:b/>
          <w:bCs/>
          <w:sz w:val="28"/>
          <w:szCs w:val="28"/>
        </w:rPr>
        <w:t>7</w:t>
      </w:r>
      <w:r w:rsidRPr="00BA0C7C">
        <w:rPr>
          <w:b/>
          <w:bCs/>
          <w:sz w:val="28"/>
          <w:szCs w:val="28"/>
        </w:rPr>
        <w:t>.</w:t>
      </w:r>
      <w:r w:rsidRPr="00BA0C7C">
        <w:rPr>
          <w:sz w:val="28"/>
          <w:szCs w:val="28"/>
        </w:rPr>
        <w:t xml:space="preserve"> Утвердить приложение 8 таблица 1 «Источники</w:t>
      </w:r>
      <w:r>
        <w:rPr>
          <w:sz w:val="28"/>
          <w:szCs w:val="28"/>
        </w:rPr>
        <w:t xml:space="preserve"> внутреннего финансирования дефицита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</w:t>
      </w:r>
      <w:r w:rsidR="00E77424">
        <w:rPr>
          <w:sz w:val="28"/>
          <w:szCs w:val="28"/>
        </w:rPr>
        <w:t>на Новосибирской области на 2018</w:t>
      </w:r>
      <w:r>
        <w:rPr>
          <w:sz w:val="28"/>
          <w:szCs w:val="28"/>
        </w:rPr>
        <w:t xml:space="preserve"> год» в прилагаемой редакции к настоящему решению.</w:t>
      </w:r>
    </w:p>
    <w:p w:rsidR="00611811" w:rsidRDefault="000967B8" w:rsidP="00611811">
      <w:pPr>
        <w:jc w:val="both"/>
        <w:rPr>
          <w:sz w:val="28"/>
          <w:szCs w:val="28"/>
        </w:rPr>
      </w:pPr>
      <w:r w:rsidRPr="000967B8">
        <w:rPr>
          <w:b/>
          <w:sz w:val="28"/>
          <w:szCs w:val="28"/>
        </w:rPr>
        <w:t>1.8</w:t>
      </w:r>
      <w:r w:rsidR="00611811" w:rsidRPr="000967B8">
        <w:rPr>
          <w:b/>
          <w:sz w:val="28"/>
          <w:szCs w:val="28"/>
        </w:rPr>
        <w:t>.</w:t>
      </w:r>
      <w:r w:rsidR="00611811" w:rsidRPr="000967B8">
        <w:rPr>
          <w:sz w:val="28"/>
          <w:szCs w:val="28"/>
        </w:rPr>
        <w:t xml:space="preserve"> </w:t>
      </w:r>
      <w:r w:rsidRPr="000967B8">
        <w:rPr>
          <w:sz w:val="28"/>
          <w:szCs w:val="28"/>
        </w:rPr>
        <w:t xml:space="preserve">Утвердить изменения в распределение  бюджетных ассигнований  по разделам, подразделам, целевым статьям (государственным, муниципальным программам и не  программным  направлениям </w:t>
      </w:r>
      <w:r>
        <w:rPr>
          <w:sz w:val="28"/>
          <w:szCs w:val="28"/>
        </w:rPr>
        <w:t xml:space="preserve"> деятельности), группам (группам и  подгруппам) видов расходов  классификации расходов бюджетов на  2018 год.</w:t>
      </w:r>
    </w:p>
    <w:p w:rsidR="000967B8" w:rsidRDefault="000967B8" w:rsidP="000967B8">
      <w:pPr>
        <w:jc w:val="center"/>
      </w:pPr>
      <w:r>
        <w:t>Изменения</w:t>
      </w:r>
    </w:p>
    <w:p w:rsidR="000967B8" w:rsidRPr="00CB7EE5" w:rsidRDefault="000967B8" w:rsidP="000967B8">
      <w:pPr>
        <w:tabs>
          <w:tab w:val="left" w:pos="600"/>
        </w:tabs>
      </w:pPr>
      <w:r>
        <w:rPr>
          <w:sz w:val="32"/>
          <w:szCs w:val="32"/>
        </w:rPr>
        <w:tab/>
      </w:r>
      <w:r>
        <w:t>в</w:t>
      </w:r>
      <w:r w:rsidRPr="00CB7EE5">
        <w:t xml:space="preserve"> </w:t>
      </w:r>
      <w:r>
        <w:t>распределение бюджетных ассигнований по разделам, подразделам целевым статьям (государственным, муниципальным программам и не 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0967B8" w:rsidRDefault="000967B8" w:rsidP="000967B8">
      <w:pPr>
        <w:tabs>
          <w:tab w:val="left" w:pos="600"/>
        </w:tabs>
        <w:rPr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3402"/>
        <w:gridCol w:w="2091"/>
      </w:tblGrid>
      <w:tr w:rsidR="000967B8" w:rsidRPr="00602C30" w:rsidTr="0009358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B8" w:rsidRPr="00602C30" w:rsidRDefault="000967B8" w:rsidP="0009358A">
            <w:r w:rsidRPr="00602C30">
              <w:t>Наименование расходов</w:t>
            </w:r>
          </w:p>
          <w:p w:rsidR="000967B8" w:rsidRPr="00602C30" w:rsidRDefault="000967B8" w:rsidP="0009358A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2C30" w:rsidRDefault="000967B8" w:rsidP="0009358A">
            <w:r w:rsidRPr="00602C30">
              <w:t>Код дохода по бюджетной классификации</w:t>
            </w:r>
          </w:p>
          <w:p w:rsidR="000967B8" w:rsidRPr="00602C30" w:rsidRDefault="000967B8" w:rsidP="0009358A"/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2C30" w:rsidRDefault="000967B8" w:rsidP="0009358A">
            <w:r w:rsidRPr="00602C30">
              <w:t>Сумма изменений</w:t>
            </w:r>
          </w:p>
        </w:tc>
      </w:tr>
      <w:tr w:rsidR="000967B8" w:rsidRPr="00601164" w:rsidTr="0009358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1164" w:rsidRDefault="000967B8" w:rsidP="0009358A">
            <w:r w:rsidRPr="00601164">
              <w:t>Работы, услуги по содержанию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B8" w:rsidRPr="00601164" w:rsidRDefault="000967B8" w:rsidP="00E77424">
            <w:pPr>
              <w:jc w:val="center"/>
            </w:pPr>
            <w:r w:rsidRPr="00601164">
              <w:t xml:space="preserve">193 </w:t>
            </w:r>
            <w:r w:rsidR="00E77424">
              <w:t>0309 7300400309</w:t>
            </w:r>
            <w:r w:rsidRPr="00601164">
              <w:t xml:space="preserve"> 244 225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B8" w:rsidRPr="00601164" w:rsidRDefault="00E77424" w:rsidP="0009358A">
            <w:pPr>
              <w:jc w:val="center"/>
            </w:pPr>
            <w:r>
              <w:t>-1318,50</w:t>
            </w:r>
          </w:p>
        </w:tc>
      </w:tr>
      <w:tr w:rsidR="00E77424" w:rsidRPr="00601164" w:rsidTr="0009358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424" w:rsidRPr="00601164" w:rsidRDefault="00E77424" w:rsidP="00DD7A88">
            <w:r w:rsidRPr="00601164">
              <w:t>Работы, услуги по содержанию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424" w:rsidRPr="00601164" w:rsidRDefault="00E77424" w:rsidP="00E77424">
            <w:pPr>
              <w:jc w:val="center"/>
            </w:pPr>
            <w:r w:rsidRPr="00601164">
              <w:t xml:space="preserve">193 </w:t>
            </w:r>
            <w:r>
              <w:t>0309 7300401309</w:t>
            </w:r>
            <w:r w:rsidRPr="00601164">
              <w:t xml:space="preserve"> 244 225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424" w:rsidRPr="00601164" w:rsidRDefault="00E77424" w:rsidP="00E77424">
            <w:pPr>
              <w:jc w:val="center"/>
            </w:pPr>
            <w:r>
              <w:t>-4000,00</w:t>
            </w:r>
          </w:p>
        </w:tc>
      </w:tr>
      <w:tr w:rsidR="000967B8" w:rsidRPr="00601164" w:rsidTr="0009358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1164" w:rsidRDefault="00E77424" w:rsidP="0009358A">
            <w:r>
              <w:t>Увеличение  стоимости материальных запасов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1164" w:rsidRDefault="000967B8" w:rsidP="0009358A">
            <w:pPr>
              <w:jc w:val="center"/>
            </w:pPr>
            <w:r w:rsidRPr="00601164">
              <w:t xml:space="preserve">193 0113 </w:t>
            </w:r>
            <w:r w:rsidR="00E77424">
              <w:t>7300401309</w:t>
            </w:r>
            <w:r w:rsidR="00E77424" w:rsidRPr="00601164">
              <w:t xml:space="preserve"> 244 225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B8" w:rsidRPr="00601164" w:rsidRDefault="00E77424" w:rsidP="0009358A">
            <w:pPr>
              <w:jc w:val="center"/>
            </w:pPr>
            <w:r>
              <w:t>+5318,50</w:t>
            </w:r>
          </w:p>
        </w:tc>
      </w:tr>
      <w:tr w:rsidR="000967B8" w:rsidRPr="00601164" w:rsidTr="0009358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1164" w:rsidRDefault="007A66D9" w:rsidP="0009358A">
            <w:r>
              <w:t>Транспортные  услуги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1164" w:rsidRDefault="000967B8" w:rsidP="007A66D9">
            <w:pPr>
              <w:jc w:val="center"/>
            </w:pPr>
            <w:r w:rsidRPr="00601164">
              <w:t xml:space="preserve">193 </w:t>
            </w:r>
            <w:r w:rsidR="007A66D9">
              <w:t xml:space="preserve">1102 </w:t>
            </w:r>
            <w:r w:rsidRPr="00601164">
              <w:t>7</w:t>
            </w:r>
            <w:r w:rsidR="007A66D9">
              <w:t>700401102</w:t>
            </w:r>
            <w:r w:rsidRPr="00601164">
              <w:t xml:space="preserve"> 244 22</w:t>
            </w:r>
            <w:r w:rsidR="007A66D9"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B8" w:rsidRPr="00601164" w:rsidRDefault="000967B8" w:rsidP="007A66D9">
            <w:pPr>
              <w:jc w:val="center"/>
            </w:pPr>
            <w:r w:rsidRPr="00601164">
              <w:t>+</w:t>
            </w:r>
            <w:r w:rsidR="007A66D9">
              <w:t>10014,00</w:t>
            </w:r>
          </w:p>
        </w:tc>
      </w:tr>
      <w:tr w:rsidR="000967B8" w:rsidRPr="00601164" w:rsidTr="0009358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1164" w:rsidRDefault="007A66D9" w:rsidP="0009358A">
            <w:r>
              <w:t>Иные  расходы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7B8" w:rsidRPr="00601164" w:rsidRDefault="000967B8" w:rsidP="0009358A">
            <w:pPr>
              <w:jc w:val="center"/>
            </w:pPr>
            <w:r w:rsidRPr="00601164">
              <w:t xml:space="preserve">193 </w:t>
            </w:r>
            <w:r w:rsidR="007A66D9">
              <w:t xml:space="preserve">1102 </w:t>
            </w:r>
            <w:r w:rsidR="007A66D9" w:rsidRPr="00601164">
              <w:t>7</w:t>
            </w:r>
            <w:r w:rsidR="007A66D9">
              <w:t>700401102</w:t>
            </w:r>
            <w:r w:rsidR="007A66D9" w:rsidRPr="00601164">
              <w:t xml:space="preserve"> 244 2</w:t>
            </w:r>
            <w:r w:rsidR="007A66D9">
              <w:t>96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B8" w:rsidRPr="00601164" w:rsidRDefault="000967B8" w:rsidP="007A66D9">
            <w:pPr>
              <w:jc w:val="center"/>
            </w:pPr>
            <w:r w:rsidRPr="00601164">
              <w:t>-</w:t>
            </w:r>
            <w:r w:rsidR="007A66D9">
              <w:t>10014,00</w:t>
            </w:r>
          </w:p>
        </w:tc>
      </w:tr>
      <w:tr w:rsidR="000967B8" w:rsidTr="0009358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2C30" w:rsidRDefault="000967B8" w:rsidP="0009358A">
            <w:r w:rsidRPr="00602C30">
              <w:t>Итого: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7B8" w:rsidRPr="00602C30" w:rsidRDefault="000967B8" w:rsidP="0009358A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7B8" w:rsidRPr="0076575A" w:rsidRDefault="000967B8" w:rsidP="0009358A">
            <w:pPr>
              <w:jc w:val="center"/>
            </w:pPr>
            <w:r>
              <w:t>0,00</w:t>
            </w:r>
          </w:p>
        </w:tc>
      </w:tr>
    </w:tbl>
    <w:p w:rsidR="000967B8" w:rsidRDefault="000967B8" w:rsidP="000967B8">
      <w:pPr>
        <w:rPr>
          <w:b/>
          <w:i/>
          <w:sz w:val="28"/>
          <w:szCs w:val="28"/>
        </w:rPr>
      </w:pPr>
    </w:p>
    <w:p w:rsidR="000967B8" w:rsidRDefault="000967B8" w:rsidP="00611811">
      <w:pPr>
        <w:jc w:val="both"/>
        <w:rPr>
          <w:sz w:val="28"/>
          <w:szCs w:val="28"/>
        </w:rPr>
      </w:pPr>
    </w:p>
    <w:p w:rsidR="00611811" w:rsidRDefault="00611811" w:rsidP="00611811">
      <w:pPr>
        <w:numPr>
          <w:ilvl w:val="0"/>
          <w:numId w:val="1"/>
        </w:numPr>
        <w:ind w:left="0"/>
        <w:jc w:val="both"/>
        <w:rPr>
          <w:sz w:val="28"/>
          <w:szCs w:val="28"/>
          <w:lang w:eastAsia="en-US"/>
        </w:rPr>
      </w:pPr>
      <w:r w:rsidRPr="00CA0EC0">
        <w:rPr>
          <w:sz w:val="28"/>
          <w:szCs w:val="28"/>
        </w:rPr>
        <w:t>Настоящее решение вступает в силу со дня его подписания.</w:t>
      </w:r>
    </w:p>
    <w:p w:rsidR="00611811" w:rsidRPr="00CA0EC0" w:rsidRDefault="00611811" w:rsidP="00611811">
      <w:pPr>
        <w:jc w:val="both"/>
        <w:rPr>
          <w:sz w:val="28"/>
          <w:szCs w:val="28"/>
          <w:lang w:eastAsia="en-US"/>
        </w:rPr>
      </w:pP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Бухтияров</w:t>
      </w:r>
      <w:proofErr w:type="spellEnd"/>
    </w:p>
    <w:p w:rsidR="00611811" w:rsidRDefault="00611811" w:rsidP="00611811">
      <w:pPr>
        <w:rPr>
          <w:sz w:val="22"/>
          <w:szCs w:val="22"/>
        </w:rPr>
      </w:pPr>
    </w:p>
    <w:p w:rsidR="00611811" w:rsidRDefault="00611811" w:rsidP="00611811"/>
    <w:p w:rsidR="00611811" w:rsidRDefault="00611811" w:rsidP="0061181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С.Н. Бредихин</w:t>
      </w:r>
    </w:p>
    <w:p w:rsidR="00611811" w:rsidRDefault="00611811" w:rsidP="00611811">
      <w:pPr>
        <w:rPr>
          <w:sz w:val="28"/>
          <w:szCs w:val="28"/>
        </w:rPr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611811" w:rsidRDefault="00611811" w:rsidP="00611811">
      <w:pPr>
        <w:jc w:val="right"/>
      </w:pPr>
      <w:r>
        <w:lastRenderedPageBreak/>
        <w:t>Приложение № 4</w:t>
      </w:r>
    </w:p>
    <w:p w:rsidR="00611811" w:rsidRPr="00C848DE" w:rsidRDefault="00C848DE" w:rsidP="00611811">
      <w:pPr>
        <w:jc w:val="right"/>
      </w:pPr>
      <w:r w:rsidRPr="00C848DE">
        <w:t>к  решению</w:t>
      </w:r>
      <w:r w:rsidR="00611811" w:rsidRPr="00C848DE">
        <w:t xml:space="preserve"> 17-й сессии  </w:t>
      </w:r>
    </w:p>
    <w:p w:rsidR="00611811" w:rsidRPr="00C848DE" w:rsidRDefault="00611811" w:rsidP="00611811">
      <w:pPr>
        <w:jc w:val="right"/>
      </w:pPr>
      <w:r w:rsidRPr="00C848DE">
        <w:t xml:space="preserve">Совета депутатов </w:t>
      </w:r>
      <w:proofErr w:type="spellStart"/>
      <w:r w:rsidRPr="00C848DE">
        <w:t>Кочковского</w:t>
      </w:r>
      <w:proofErr w:type="spellEnd"/>
      <w:r w:rsidRPr="00C848DE">
        <w:t xml:space="preserve"> сельсовета </w:t>
      </w:r>
    </w:p>
    <w:p w:rsidR="00611811" w:rsidRPr="00C848DE" w:rsidRDefault="00611811" w:rsidP="00611811">
      <w:pPr>
        <w:jc w:val="right"/>
      </w:pPr>
      <w:proofErr w:type="spellStart"/>
      <w:r w:rsidRPr="00C848DE">
        <w:t>Кочковского</w:t>
      </w:r>
      <w:proofErr w:type="spellEnd"/>
      <w:r w:rsidRPr="00C848DE">
        <w:t xml:space="preserve"> района Новосибирской области</w:t>
      </w:r>
    </w:p>
    <w:p w:rsidR="00611811" w:rsidRDefault="00C848DE" w:rsidP="00611811">
      <w:pPr>
        <w:jc w:val="right"/>
      </w:pPr>
      <w:r w:rsidRPr="00C848DE">
        <w:t>от 26.12</w:t>
      </w:r>
      <w:r w:rsidR="00611811" w:rsidRPr="00C848DE">
        <w:t>.2017 г. №1</w:t>
      </w: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</w:t>
      </w:r>
      <w:proofErr w:type="spellStart"/>
      <w:r w:rsidRPr="006D0952">
        <w:rPr>
          <w:b/>
          <w:sz w:val="36"/>
          <w:szCs w:val="36"/>
        </w:rPr>
        <w:t>Кочковского</w:t>
      </w:r>
      <w:proofErr w:type="spellEnd"/>
      <w:r w:rsidRPr="006D0952">
        <w:rPr>
          <w:b/>
          <w:sz w:val="36"/>
          <w:szCs w:val="36"/>
        </w:rPr>
        <w:t xml:space="preserve"> сельсовета </w:t>
      </w:r>
      <w:proofErr w:type="spellStart"/>
      <w:r>
        <w:rPr>
          <w:b/>
          <w:sz w:val="36"/>
          <w:szCs w:val="36"/>
        </w:rPr>
        <w:t>Кочковского</w:t>
      </w:r>
      <w:proofErr w:type="spellEnd"/>
      <w:r>
        <w:rPr>
          <w:b/>
          <w:sz w:val="36"/>
          <w:szCs w:val="36"/>
        </w:rPr>
        <w:t xml:space="preserve"> района </w:t>
      </w:r>
      <w:r w:rsidRPr="006D0952">
        <w:rPr>
          <w:b/>
          <w:sz w:val="36"/>
          <w:szCs w:val="36"/>
        </w:rPr>
        <w:t>на 201</w:t>
      </w:r>
      <w:r>
        <w:rPr>
          <w:b/>
          <w:sz w:val="36"/>
          <w:szCs w:val="36"/>
        </w:rPr>
        <w:t>8</w:t>
      </w:r>
      <w:r w:rsidRPr="006D0952">
        <w:rPr>
          <w:b/>
          <w:sz w:val="36"/>
          <w:szCs w:val="36"/>
        </w:rPr>
        <w:t xml:space="preserve">  год</w:t>
      </w:r>
    </w:p>
    <w:p w:rsidR="00611811" w:rsidRPr="00365C57" w:rsidRDefault="00611811" w:rsidP="00611811"/>
    <w:p w:rsidR="00611811" w:rsidRPr="00C84364" w:rsidRDefault="00611811" w:rsidP="00611811"/>
    <w:p w:rsidR="00611811" w:rsidRPr="00C84364" w:rsidRDefault="00611811" w:rsidP="00611811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>Таблица</w:t>
      </w:r>
      <w:proofErr w:type="gramStart"/>
      <w:r w:rsidRPr="00C84364">
        <w:t>1</w:t>
      </w:r>
      <w:proofErr w:type="gramEnd"/>
      <w:r w:rsidRPr="00C84364">
        <w:t xml:space="preserve">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611811" w:rsidTr="0009358A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Сумма на год</w:t>
            </w:r>
          </w:p>
        </w:tc>
      </w:tr>
      <w:tr w:rsidR="00611811" w:rsidTr="0009358A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09358A">
            <w:pPr>
              <w:jc w:val="center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09358A">
            <w:pPr>
              <w:jc w:val="center"/>
            </w:pPr>
            <w:r w:rsidRPr="00657D81">
              <w:t>455,8</w:t>
            </w:r>
          </w:p>
        </w:tc>
      </w:tr>
      <w:tr w:rsidR="00611811" w:rsidTr="0009358A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09358A">
            <w:pPr>
              <w:jc w:val="center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11811" w:rsidRPr="00657D81" w:rsidRDefault="00611811" w:rsidP="0009358A">
            <w:pPr>
              <w:jc w:val="center"/>
            </w:pPr>
          </w:p>
          <w:p w:rsidR="00611811" w:rsidRPr="00657D81" w:rsidRDefault="00611811" w:rsidP="0009358A">
            <w:pPr>
              <w:jc w:val="center"/>
            </w:pPr>
            <w:r w:rsidRPr="00657D81">
              <w:t>3,5</w:t>
            </w:r>
          </w:p>
        </w:tc>
      </w:tr>
      <w:tr w:rsidR="00611811" w:rsidRPr="00A24A09" w:rsidTr="0009358A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09358A">
            <w:pPr>
              <w:jc w:val="center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11811" w:rsidRPr="00657D81" w:rsidRDefault="00611811" w:rsidP="0009358A">
            <w:pPr>
              <w:jc w:val="center"/>
            </w:pPr>
            <w:r w:rsidRPr="00657D81">
              <w:t>833,0</w:t>
            </w:r>
          </w:p>
        </w:tc>
      </w:tr>
      <w:tr w:rsidR="00611811" w:rsidTr="0009358A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09358A">
            <w:pPr>
              <w:jc w:val="center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09358A">
            <w:pPr>
              <w:jc w:val="center"/>
            </w:pPr>
          </w:p>
          <w:p w:rsidR="00611811" w:rsidRPr="00657D81" w:rsidRDefault="00611811" w:rsidP="0009358A">
            <w:pPr>
              <w:jc w:val="center"/>
            </w:pPr>
            <w:r w:rsidRPr="00657D81">
              <w:t>-70,5</w:t>
            </w:r>
          </w:p>
        </w:tc>
      </w:tr>
      <w:tr w:rsidR="00611811" w:rsidTr="0009358A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4449,0</w:t>
            </w:r>
          </w:p>
        </w:tc>
      </w:tr>
      <w:tr w:rsidR="00611811" w:rsidTr="0009358A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jc w:val="center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</w:tr>
      <w:tr w:rsidR="00611811" w:rsidTr="0009358A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jc w:val="center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147,3</w:t>
            </w:r>
          </w:p>
        </w:tc>
      </w:tr>
      <w:tr w:rsidR="00611811" w:rsidTr="0009358A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jc w:val="center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 xml:space="preserve">с </w:t>
            </w:r>
            <w:proofErr w:type="spellStart"/>
            <w:r>
              <w:rPr>
                <w:color w:val="000000"/>
              </w:rPr>
              <w:t>организаций</w:t>
            </w:r>
            <w:proofErr w:type="gramStart"/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бладающих</w:t>
            </w:r>
            <w:proofErr w:type="spellEnd"/>
            <w:r>
              <w:rPr>
                <w:color w:val="000000"/>
              </w:rPr>
              <w:t xml:space="preserve">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2424,7</w:t>
            </w:r>
          </w:p>
        </w:tc>
      </w:tr>
      <w:tr w:rsidR="00611811" w:rsidTr="0009358A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jc w:val="center"/>
            </w:pPr>
            <w:r>
              <w:lastRenderedPageBreak/>
              <w:t>18210606043100000110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 xml:space="preserve">с физических </w:t>
            </w:r>
            <w:proofErr w:type="spellStart"/>
            <w:r>
              <w:rPr>
                <w:color w:val="000000"/>
              </w:rPr>
              <w:t>лиц</w:t>
            </w:r>
            <w:proofErr w:type="gramStart"/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бладающих</w:t>
            </w:r>
            <w:proofErr w:type="spellEnd"/>
            <w:r>
              <w:rPr>
                <w:color w:val="000000"/>
              </w:rPr>
              <w:t xml:space="preserve">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11811" w:rsidTr="0009358A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jc w:val="center"/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>ИТОГО 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8315,3</w:t>
            </w:r>
          </w:p>
        </w:tc>
      </w:tr>
      <w:tr w:rsidR="00611811" w:rsidTr="0009358A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479,0</w:t>
            </w:r>
          </w:p>
        </w:tc>
      </w:tr>
      <w:tr w:rsidR="00611811" w:rsidTr="0009358A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jc w:val="center"/>
            </w:pPr>
            <w:r w:rsidRPr="00872AB5">
              <w:t>193116</w:t>
            </w:r>
            <w:r>
              <w:t>900501000001</w:t>
            </w:r>
            <w:r w:rsidRPr="00872AB5">
              <w:t>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jc w:val="center"/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611811" w:rsidRPr="00EB30D8" w:rsidTr="0009358A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480,0</w:t>
            </w:r>
          </w:p>
        </w:tc>
      </w:tr>
      <w:tr w:rsidR="00611811" w:rsidTr="0009358A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193202</w:t>
            </w:r>
            <w:r>
              <w:rPr>
                <w:color w:val="000000"/>
              </w:rPr>
              <w:t>15001100000</w:t>
            </w:r>
            <w:r w:rsidRPr="00872AB5">
              <w:rPr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Дотации бюджетам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5270,3</w:t>
            </w:r>
          </w:p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11811" w:rsidTr="0009358A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</w:t>
            </w:r>
            <w:r>
              <w:rPr>
                <w:color w:val="000000"/>
              </w:rPr>
              <w:t>20235118100000</w:t>
            </w:r>
            <w:r w:rsidRPr="00872AB5">
              <w:rPr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Субвенции бюджетам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11811" w:rsidTr="0009358A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16171C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 w:rsidRPr="00401842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49999100000</w:t>
            </w:r>
            <w:r w:rsidRPr="00401842">
              <w:rPr>
                <w:bCs/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9A7EF5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>
              <w:rPr>
                <w:bCs/>
                <w:color w:val="000000"/>
              </w:rPr>
              <w:t>Прочие межбюджетные трансферты, передаваемые бюджетам сельских поселений</w:t>
            </w:r>
            <w:r w:rsidRPr="009A7EF5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на реализацию мероприятий государственной программы Новосибирской области «Развитие автомобильных дорог </w:t>
            </w:r>
            <w:proofErr w:type="spellStart"/>
            <w:r>
              <w:rPr>
                <w:bCs/>
                <w:color w:val="000000"/>
              </w:rPr>
              <w:t>регионального</w:t>
            </w:r>
            <w:proofErr w:type="gramStart"/>
            <w:r>
              <w:rPr>
                <w:bCs/>
                <w:color w:val="000000"/>
              </w:rPr>
              <w:t>,м</w:t>
            </w:r>
            <w:proofErr w:type="gramEnd"/>
            <w:r>
              <w:rPr>
                <w:bCs/>
                <w:color w:val="000000"/>
              </w:rPr>
              <w:t>ежмуниципального</w:t>
            </w:r>
            <w:proofErr w:type="spellEnd"/>
            <w:r>
              <w:rPr>
                <w:bCs/>
                <w:color w:val="000000"/>
              </w:rPr>
              <w:t xml:space="preserve"> и местного значения в Новосибирской области» в 2017-2022г.г.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16171C" w:rsidRDefault="00572D46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>
              <w:rPr>
                <w:bCs/>
                <w:color w:val="000000"/>
              </w:rPr>
              <w:t>4154,8</w:t>
            </w:r>
          </w:p>
        </w:tc>
      </w:tr>
      <w:tr w:rsidR="00611811" w:rsidTr="0009358A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401842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Прочие межбюджетные трансферты, передаваемые бюджетам сельских поселений 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в 2015-2020 годах» в том числе:</w:t>
            </w:r>
            <w:proofErr w:type="gramEnd"/>
          </w:p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дворовых территорий многоквартирных домов населенных пунктов Новосибирской области</w:t>
            </w:r>
          </w:p>
          <w:p w:rsidR="00611811" w:rsidRPr="00CC1B02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5750,8</w:t>
            </w:r>
          </w:p>
          <w:p w:rsidR="00611811" w:rsidRPr="00CC1B02" w:rsidRDefault="00611811" w:rsidP="0009358A">
            <w:pPr>
              <w:jc w:val="center"/>
            </w:pPr>
          </w:p>
          <w:p w:rsidR="00611811" w:rsidRPr="00CC1B02" w:rsidRDefault="00611811" w:rsidP="0009358A">
            <w:pPr>
              <w:jc w:val="center"/>
            </w:pPr>
          </w:p>
          <w:p w:rsidR="00611811" w:rsidRPr="00CC1B02" w:rsidRDefault="00611811" w:rsidP="0009358A">
            <w:pPr>
              <w:jc w:val="center"/>
            </w:pPr>
          </w:p>
          <w:p w:rsidR="00611811" w:rsidRPr="00CC1B02" w:rsidRDefault="00611811" w:rsidP="0009358A">
            <w:pPr>
              <w:jc w:val="center"/>
            </w:pPr>
          </w:p>
          <w:p w:rsidR="00611811" w:rsidRDefault="00611811" w:rsidP="0009358A">
            <w:pPr>
              <w:jc w:val="center"/>
            </w:pPr>
          </w:p>
          <w:p w:rsidR="00611811" w:rsidRPr="006A7288" w:rsidRDefault="00611811" w:rsidP="0009358A">
            <w:pPr>
              <w:jc w:val="center"/>
              <w:rPr>
                <w:highlight w:val="yellow"/>
              </w:rPr>
            </w:pPr>
          </w:p>
          <w:p w:rsidR="00611811" w:rsidRPr="006A7288" w:rsidRDefault="00611811" w:rsidP="0009358A">
            <w:pPr>
              <w:jc w:val="center"/>
              <w:rPr>
                <w:highlight w:val="yellow"/>
              </w:rPr>
            </w:pPr>
          </w:p>
          <w:p w:rsidR="00611811" w:rsidRPr="00CC1B02" w:rsidRDefault="00611811" w:rsidP="0009358A">
            <w:pPr>
              <w:jc w:val="center"/>
            </w:pPr>
          </w:p>
        </w:tc>
      </w:tr>
      <w:tr w:rsidR="00611811" w:rsidTr="0009358A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Прочие межбюджетные трансферты, передаваемые бюджетам сельских поселений местным бюджетам на реализацию мероприятий по </w:t>
            </w:r>
            <w:proofErr w:type="spellStart"/>
            <w:r>
              <w:rPr>
                <w:bCs/>
                <w:color w:val="000000"/>
              </w:rPr>
              <w:t>пректированию</w:t>
            </w:r>
            <w:proofErr w:type="spellEnd"/>
            <w:r>
              <w:rPr>
                <w:bCs/>
                <w:color w:val="000000"/>
              </w:rPr>
              <w:t xml:space="preserve">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в 2015-2020 годах»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2560,8</w:t>
            </w:r>
          </w:p>
        </w:tc>
      </w:tr>
      <w:tr w:rsidR="00611811" w:rsidTr="0009358A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19320230024100000151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611811" w:rsidTr="0009358A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по первичному воинскому учету бюджетам сельских поселений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219,4</w:t>
            </w:r>
          </w:p>
        </w:tc>
      </w:tr>
      <w:tr w:rsidR="00611811" w:rsidRPr="00FC12EA" w:rsidTr="0009358A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AD0A80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FC12EA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>ИТОГО БЕЗВОЗМЕЗДНЫХ ПОСТУПЛЕНИЙ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2070CB" w:rsidRDefault="00572D46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green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17956,2</w:t>
            </w:r>
          </w:p>
        </w:tc>
      </w:tr>
      <w:tr w:rsidR="00611811" w:rsidRPr="00FC12EA" w:rsidTr="0009358A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AD0A80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FC12EA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>В С Е Г О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2070CB" w:rsidRDefault="00572D46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green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26751,5</w:t>
            </w:r>
          </w:p>
        </w:tc>
      </w:tr>
    </w:tbl>
    <w:p w:rsidR="00611811" w:rsidRDefault="00611811" w:rsidP="00611811"/>
    <w:p w:rsidR="00611811" w:rsidRDefault="00611811" w:rsidP="00611811"/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572D46" w:rsidRPr="00572D46" w:rsidRDefault="00572D46" w:rsidP="00572D46"/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197A61" w:rsidRDefault="00197A61"/>
    <w:p w:rsidR="00611811" w:rsidRDefault="00611811"/>
    <w:p w:rsidR="00611811" w:rsidRDefault="00611811" w:rsidP="00611811">
      <w:pPr>
        <w:jc w:val="right"/>
      </w:pPr>
      <w:r>
        <w:t xml:space="preserve">Приложение № 5 </w:t>
      </w:r>
    </w:p>
    <w:p w:rsidR="00611811" w:rsidRDefault="00611811" w:rsidP="00611811">
      <w:pPr>
        <w:jc w:val="right"/>
      </w:pPr>
      <w:r>
        <w:t xml:space="preserve">к </w:t>
      </w:r>
      <w:r w:rsidR="00C848DE">
        <w:t>решению</w:t>
      </w:r>
      <w:r w:rsidRPr="00AF6A3F">
        <w:t xml:space="preserve"> </w:t>
      </w:r>
      <w:r>
        <w:t xml:space="preserve"> 17-й </w:t>
      </w:r>
      <w:r w:rsidRPr="00AF6A3F">
        <w:t xml:space="preserve">сессии  </w:t>
      </w:r>
    </w:p>
    <w:p w:rsidR="00611811" w:rsidRDefault="00611811" w:rsidP="00611811">
      <w:pPr>
        <w:jc w:val="right"/>
      </w:pPr>
      <w:r w:rsidRPr="00AF6A3F">
        <w:t xml:space="preserve">Совета депутатов </w:t>
      </w:r>
      <w:proofErr w:type="spellStart"/>
      <w:r>
        <w:t>Кочковского</w:t>
      </w:r>
      <w:proofErr w:type="spellEnd"/>
      <w:r>
        <w:t xml:space="preserve"> сельсовета</w:t>
      </w:r>
      <w:r w:rsidRPr="00CD3B67">
        <w:t xml:space="preserve"> </w:t>
      </w:r>
    </w:p>
    <w:p w:rsidR="00611811" w:rsidRDefault="00611811" w:rsidP="00611811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611811" w:rsidRDefault="00C848DE" w:rsidP="00611811">
      <w:pPr>
        <w:jc w:val="right"/>
      </w:pPr>
      <w:r>
        <w:t>от 26.12</w:t>
      </w:r>
      <w:r w:rsidR="00611811">
        <w:t>.2017 г. №1</w:t>
      </w:r>
    </w:p>
    <w:p w:rsidR="00611811" w:rsidRDefault="00611811" w:rsidP="00611811"/>
    <w:p w:rsidR="00611811" w:rsidRDefault="00611811" w:rsidP="00611811">
      <w:pPr>
        <w:ind w:left="8148" w:firstLine="348"/>
        <w:jc w:val="center"/>
        <w:rPr>
          <w:bCs/>
          <w:color w:val="000000"/>
        </w:rPr>
      </w:pPr>
    </w:p>
    <w:p w:rsidR="00611811" w:rsidRPr="00C12D56" w:rsidRDefault="00611811" w:rsidP="00611811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C12D56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</w:t>
      </w:r>
      <w:r>
        <w:rPr>
          <w:b/>
          <w:bCs/>
          <w:color w:val="000000"/>
          <w:sz w:val="28"/>
          <w:szCs w:val="28"/>
        </w:rPr>
        <w:t>ЕЛЕВЫМ СТАТЬЯМ (</w:t>
      </w:r>
      <w:r w:rsidRPr="00C12D56">
        <w:rPr>
          <w:b/>
          <w:bCs/>
          <w:color w:val="000000"/>
          <w:sz w:val="28"/>
          <w:szCs w:val="28"/>
        </w:rPr>
        <w:t>МУНИЦИПАЛЬНЫМ ПРОГРАММАМ И НЕПРОГРАММНЫМ НАПРА</w:t>
      </w:r>
      <w:r>
        <w:rPr>
          <w:b/>
          <w:bCs/>
          <w:color w:val="000000"/>
          <w:sz w:val="28"/>
          <w:szCs w:val="28"/>
        </w:rPr>
        <w:t>ВЛЕНИЯМ ДЕЯТЕЛЬНОСТИ), ГРУППАМ И ПОДГРУППАМ</w:t>
      </w:r>
      <w:r w:rsidRPr="00C12D5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C12D56">
        <w:rPr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C12D56">
        <w:rPr>
          <w:b/>
          <w:bCs/>
          <w:color w:val="000000"/>
          <w:sz w:val="28"/>
          <w:szCs w:val="28"/>
        </w:rPr>
        <w:t xml:space="preserve"> КОЧКОВСКОГО СЕЛЬСОВЕТА КОЧКОВСКОГО РАЙО</w:t>
      </w:r>
      <w:r>
        <w:rPr>
          <w:b/>
          <w:bCs/>
          <w:color w:val="000000"/>
          <w:sz w:val="28"/>
          <w:szCs w:val="28"/>
        </w:rPr>
        <w:t>НА НОВОСИБИРСКОЙ ОБЛАСТИ НА 2018 ГОД И ПЛАНОВЫЙ ПЕРИОД 2019-2020</w:t>
      </w:r>
      <w:r w:rsidRPr="00C12D56">
        <w:rPr>
          <w:b/>
          <w:bCs/>
          <w:color w:val="000000"/>
          <w:sz w:val="28"/>
          <w:szCs w:val="28"/>
        </w:rPr>
        <w:t xml:space="preserve"> ГОДОВ</w:t>
      </w:r>
    </w:p>
    <w:p w:rsidR="00611811" w:rsidRDefault="00611811" w:rsidP="00611811">
      <w:pPr>
        <w:ind w:left="8148" w:firstLine="348"/>
        <w:jc w:val="center"/>
        <w:rPr>
          <w:bCs/>
          <w:color w:val="000000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</w:rPr>
      </w:pPr>
    </w:p>
    <w:p w:rsidR="00611811" w:rsidRPr="002316AD" w:rsidRDefault="00611811" w:rsidP="00611811">
      <w:pPr>
        <w:ind w:left="8148" w:firstLine="348"/>
        <w:jc w:val="center"/>
        <w:rPr>
          <w:bCs/>
          <w:color w:val="000000"/>
        </w:rPr>
      </w:pPr>
      <w:r w:rsidRPr="002316AD">
        <w:rPr>
          <w:bCs/>
          <w:color w:val="000000"/>
        </w:rPr>
        <w:t>Таблица 1</w:t>
      </w:r>
    </w:p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E10A79">
        <w:rPr>
          <w:b/>
          <w:sz w:val="28"/>
          <w:szCs w:val="28"/>
        </w:rPr>
        <w:t xml:space="preserve">Распределение бюджетных ассигнований по разделам, подразделам, </w:t>
      </w:r>
      <w:r>
        <w:rPr>
          <w:b/>
          <w:sz w:val="28"/>
          <w:szCs w:val="28"/>
        </w:rPr>
        <w:t>целевым статьям (муниципальным</w:t>
      </w:r>
      <w:r w:rsidRPr="00E10A79">
        <w:rPr>
          <w:b/>
          <w:sz w:val="28"/>
          <w:szCs w:val="28"/>
        </w:rPr>
        <w:t xml:space="preserve"> программам и </w:t>
      </w:r>
      <w:proofErr w:type="spellStart"/>
      <w:r w:rsidRPr="00E10A79">
        <w:rPr>
          <w:b/>
          <w:sz w:val="28"/>
          <w:szCs w:val="28"/>
        </w:rPr>
        <w:t>непрограммным</w:t>
      </w:r>
      <w:proofErr w:type="spellEnd"/>
      <w:r w:rsidRPr="00E10A79">
        <w:rPr>
          <w:b/>
          <w:sz w:val="28"/>
          <w:szCs w:val="28"/>
        </w:rPr>
        <w:t xml:space="preserve"> напра</w:t>
      </w:r>
      <w:r>
        <w:rPr>
          <w:b/>
          <w:sz w:val="28"/>
          <w:szCs w:val="28"/>
        </w:rPr>
        <w:t xml:space="preserve">влениям деятельности), </w:t>
      </w:r>
      <w:r w:rsidRPr="00E10A79">
        <w:rPr>
          <w:b/>
          <w:sz w:val="28"/>
          <w:szCs w:val="28"/>
        </w:rPr>
        <w:t xml:space="preserve">группам и подгруппам </w:t>
      </w:r>
      <w:proofErr w:type="gramStart"/>
      <w:r w:rsidRPr="00E10A79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E10A79">
        <w:rPr>
          <w:b/>
          <w:sz w:val="28"/>
          <w:szCs w:val="28"/>
        </w:rPr>
        <w:t xml:space="preserve">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сельсовета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2018 год</w:t>
      </w:r>
    </w:p>
    <w:p w:rsidR="00611811" w:rsidRDefault="00611811" w:rsidP="00611811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027" w:type="dxa"/>
        <w:tblInd w:w="-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98"/>
        <w:gridCol w:w="1026"/>
        <w:gridCol w:w="1314"/>
        <w:gridCol w:w="730"/>
        <w:gridCol w:w="1451"/>
        <w:gridCol w:w="1152"/>
        <w:gridCol w:w="1152"/>
        <w:gridCol w:w="1152"/>
        <w:gridCol w:w="1152"/>
      </w:tblGrid>
      <w:tr w:rsidR="00611811" w:rsidRPr="007938CF" w:rsidTr="0009358A">
        <w:trPr>
          <w:gridAfter w:val="4"/>
          <w:wAfter w:w="4608" w:type="dxa"/>
          <w:trHeight w:val="53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611811" w:rsidRPr="007938CF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5133,3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55439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Расходы на выплаты персоналу государственных </w:t>
            </w:r>
            <w:r w:rsidRPr="006A18D6">
              <w:lastRenderedPageBreak/>
              <w:t>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lastRenderedPageBreak/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30,0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30,0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30,0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30,0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  <w:p w:rsidR="00611811" w:rsidRPr="006A18D6" w:rsidRDefault="00611811" w:rsidP="0009358A">
            <w:pPr>
              <w:jc w:val="center"/>
            </w:pPr>
            <w:r w:rsidRPr="006A18D6">
              <w:t>30,0</w:t>
            </w:r>
          </w:p>
        </w:tc>
      </w:tr>
      <w:tr w:rsidR="00611811" w:rsidRPr="00F2274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3938,2</w:t>
            </w:r>
          </w:p>
        </w:tc>
      </w:tr>
      <w:tr w:rsidR="00611811" w:rsidRPr="00F22741" w:rsidTr="0009358A">
        <w:trPr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3938,2</w:t>
            </w: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611811" w:rsidRPr="00F2274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611811" w:rsidRPr="00085C29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09358A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0,1</w:t>
            </w:r>
          </w:p>
        </w:tc>
      </w:tr>
      <w:tr w:rsidR="00611811" w:rsidRPr="00085C29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09358A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0,1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3938,1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3138,8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3138,8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752,3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752,3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47,0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850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47,0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lastRenderedPageBreak/>
              <w:t>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540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9B4824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  <w:rPr>
                <w:b/>
              </w:rPr>
            </w:pPr>
            <w:r w:rsidRPr="009B4824">
              <w:rPr>
                <w:b/>
              </w:rPr>
              <w:t>634,4</w:t>
            </w:r>
          </w:p>
        </w:tc>
      </w:tr>
      <w:tr w:rsidR="00611811" w:rsidRPr="00370AB2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7100400000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634,4</w:t>
            </w:r>
          </w:p>
        </w:tc>
      </w:tr>
      <w:tr w:rsidR="00611811" w:rsidRPr="00370AB2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100,0</w:t>
            </w:r>
          </w:p>
        </w:tc>
      </w:tr>
      <w:tr w:rsidR="00611811" w:rsidRPr="00370AB2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CF3891">
              <w:t>100,0</w:t>
            </w:r>
          </w:p>
        </w:tc>
      </w:tr>
      <w:tr w:rsidR="00611811" w:rsidRPr="00370AB2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CF3891">
              <w:t>100,0</w:t>
            </w:r>
          </w:p>
        </w:tc>
      </w:tr>
      <w:tr w:rsidR="00611811" w:rsidRPr="00370AB2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534,4</w:t>
            </w:r>
            <w:r w:rsidRPr="00F22741">
              <w:t>0</w:t>
            </w:r>
          </w:p>
        </w:tc>
      </w:tr>
      <w:tr w:rsidR="00611811" w:rsidRPr="00370AB2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E2072">
              <w:t>534,40</w:t>
            </w:r>
          </w:p>
        </w:tc>
      </w:tr>
      <w:tr w:rsidR="00611811" w:rsidRPr="0000474A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E2072">
              <w:t>534,40</w:t>
            </w:r>
          </w:p>
        </w:tc>
      </w:tr>
      <w:tr w:rsidR="00611811" w:rsidRPr="007938CF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  <w:rPr>
                <w:b/>
              </w:rPr>
            </w:pPr>
            <w:r w:rsidRPr="00B64FEA">
              <w:rPr>
                <w:b/>
              </w:rPr>
              <w:t>219,4</w:t>
            </w:r>
          </w:p>
        </w:tc>
      </w:tr>
      <w:tr w:rsidR="00611811" w:rsidRPr="007938CF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219,4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219,4</w:t>
            </w:r>
          </w:p>
          <w:p w:rsidR="00611811" w:rsidRPr="00B64FEA" w:rsidRDefault="00611811" w:rsidP="0009358A">
            <w:pPr>
              <w:jc w:val="center"/>
            </w:pP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219,4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199,9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Расходы на выплаты персоналу государственных </w:t>
            </w:r>
            <w:r w:rsidRPr="006A18D6">
              <w:lastRenderedPageBreak/>
              <w:t>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lastRenderedPageBreak/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199,9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lastRenderedPageBreak/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19,5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19,5</w:t>
            </w:r>
          </w:p>
        </w:tc>
      </w:tr>
      <w:tr w:rsidR="00611811" w:rsidRPr="007938CF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84,9</w:t>
            </w:r>
          </w:p>
        </w:tc>
      </w:tr>
      <w:tr w:rsidR="00611811" w:rsidRPr="007938CF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611811" w:rsidRPr="007938CF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9,0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5,0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F753D4">
              <w:t>5,0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F753D4">
              <w:t>5,0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09358A">
            <w:pPr>
              <w:jc w:val="center"/>
            </w:pPr>
            <w:r w:rsidRPr="00141554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09358A">
            <w:pPr>
              <w:jc w:val="center"/>
            </w:pPr>
            <w:r w:rsidRPr="00141554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09358A">
            <w:pPr>
              <w:jc w:val="center"/>
            </w:pPr>
            <w:r w:rsidRPr="00141554">
              <w:t>4,0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720618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85C1F">
              <w:t>4,0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85C1F">
              <w:t>4,0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  <w:rPr>
                <w:b/>
              </w:rPr>
            </w:pPr>
            <w:r w:rsidRPr="00840D8C">
              <w:rPr>
                <w:b/>
              </w:rPr>
              <w:t>75,9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75,9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</w:t>
            </w:r>
            <w:r w:rsidRPr="00E3314C">
              <w:lastRenderedPageBreak/>
              <w:t xml:space="preserve">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57185" w:rsidRDefault="00611811" w:rsidP="0009358A">
            <w:pPr>
              <w:jc w:val="center"/>
            </w:pPr>
            <w:r w:rsidRPr="00757185">
              <w:lastRenderedPageBreak/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57185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48,7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48,7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48,7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 мероприятий  "Противодействие </w:t>
            </w:r>
            <w:proofErr w:type="spellStart"/>
            <w:r w:rsidRPr="00E3314C">
              <w:t>эстремизму</w:t>
            </w:r>
            <w:proofErr w:type="spellEnd"/>
            <w:r w:rsidRPr="00E3314C">
              <w:t xml:space="preserve">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27,2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27,2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27,2</w:t>
            </w:r>
          </w:p>
        </w:tc>
      </w:tr>
      <w:tr w:rsidR="00611811" w:rsidRPr="007938CF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B84A9D" w:rsidP="0009358A">
            <w:pPr>
              <w:jc w:val="center"/>
              <w:rPr>
                <w:b/>
              </w:rPr>
            </w:pPr>
            <w:r>
              <w:rPr>
                <w:b/>
              </w:rPr>
              <w:t>7941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B84A9D" w:rsidP="0009358A">
            <w:pPr>
              <w:jc w:val="center"/>
              <w:rPr>
                <w:b/>
              </w:rPr>
            </w:pPr>
            <w:r>
              <w:rPr>
                <w:b/>
              </w:rPr>
              <w:t>7941</w:t>
            </w:r>
          </w:p>
        </w:tc>
      </w:tr>
      <w:tr w:rsidR="00611811" w:rsidRPr="00244B17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7400400000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  <w:rPr>
                <w:highlight w:val="red"/>
              </w:rPr>
            </w:pPr>
            <w:r>
              <w:rPr>
                <w:b/>
              </w:rPr>
              <w:t>6641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B84A9D" w:rsidP="0009358A">
            <w:pPr>
              <w:jc w:val="center"/>
            </w:pPr>
            <w:r>
              <w:t>4154,8</w:t>
            </w:r>
          </w:p>
        </w:tc>
      </w:tr>
      <w:tr w:rsidR="00611811" w:rsidRPr="00D97633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B84A9D" w:rsidP="0009358A">
            <w:pPr>
              <w:jc w:val="center"/>
            </w:pPr>
            <w:r>
              <w:t>4154,8</w:t>
            </w:r>
          </w:p>
        </w:tc>
      </w:tr>
      <w:tr w:rsidR="00611811" w:rsidRPr="00D97633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B84A9D" w:rsidP="0009358A">
            <w:pPr>
              <w:jc w:val="center"/>
            </w:pPr>
            <w:r>
              <w:t>4154,8</w:t>
            </w:r>
          </w:p>
        </w:tc>
      </w:tr>
      <w:tr w:rsidR="00611811" w:rsidRPr="00D97633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40D8C" w:rsidRDefault="00611811" w:rsidP="0009358A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592,7</w:t>
            </w:r>
          </w:p>
        </w:tc>
      </w:tr>
      <w:tr w:rsidR="00611811" w:rsidRPr="00D97633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592,7</w:t>
            </w:r>
          </w:p>
        </w:tc>
      </w:tr>
      <w:tr w:rsidR="00611811" w:rsidRPr="00D97633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592,7</w:t>
            </w:r>
          </w:p>
        </w:tc>
      </w:tr>
      <w:tr w:rsidR="00611811" w:rsidRPr="00D97633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B84A9D" w:rsidP="0009358A">
            <w:pPr>
              <w:jc w:val="center"/>
            </w:pPr>
            <w:r>
              <w:t>2564,4</w:t>
            </w:r>
          </w:p>
        </w:tc>
      </w:tr>
      <w:tr w:rsidR="00611811" w:rsidRPr="002070CB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lastRenderedPageBreak/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lastRenderedPageBreak/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2070CB" w:rsidRDefault="00611811" w:rsidP="0009358A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lastRenderedPageBreak/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2564,4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629,1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629,1</w:t>
            </w:r>
          </w:p>
        </w:tc>
      </w:tr>
      <w:tr w:rsidR="00611811" w:rsidTr="0009358A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629,1</w:t>
            </w:r>
          </w:p>
        </w:tc>
      </w:tr>
      <w:tr w:rsidR="00611811" w:rsidRPr="00080830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9329</w:t>
            </w:r>
          </w:p>
        </w:tc>
      </w:tr>
      <w:tr w:rsidR="00611811" w:rsidRPr="00080830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9329</w:t>
            </w:r>
          </w:p>
        </w:tc>
      </w:tr>
      <w:tr w:rsidR="00611811" w:rsidRPr="00080830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0255B9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0255B9" w:rsidRDefault="00611811" w:rsidP="0009358A">
            <w:pPr>
              <w:jc w:val="center"/>
            </w:pPr>
            <w:r>
              <w:t>5414,1</w:t>
            </w:r>
          </w:p>
        </w:tc>
      </w:tr>
      <w:tr w:rsidR="00611811" w:rsidRPr="00080830" w:rsidTr="0009358A">
        <w:trPr>
          <w:gridAfter w:val="4"/>
          <w:wAfter w:w="4608" w:type="dxa"/>
          <w:trHeight w:val="227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</w:pPr>
            <w:r w:rsidRPr="00797A46">
              <w:t>Уличное освещение</w:t>
            </w:r>
          </w:p>
          <w:p w:rsidR="00611811" w:rsidRPr="00797A46" w:rsidRDefault="00611811" w:rsidP="0009358A">
            <w:pPr>
              <w:jc w:val="center"/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</w:pPr>
            <w:r w:rsidRPr="00797A46">
              <w:t>7000015030</w:t>
            </w:r>
          </w:p>
          <w:p w:rsidR="00611811" w:rsidRPr="00797A46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</w:pPr>
            <w:r>
              <w:t>780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97A46" w:rsidRDefault="00611811" w:rsidP="0009358A">
            <w:pPr>
              <w:jc w:val="center"/>
            </w:pPr>
            <w:r w:rsidRPr="00797A46">
              <w:t>7000015030</w:t>
            </w:r>
          </w:p>
          <w:p w:rsidR="00611811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780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97A46" w:rsidRDefault="00611811" w:rsidP="0009358A">
            <w:pPr>
              <w:jc w:val="center"/>
            </w:pPr>
            <w:r w:rsidRPr="00797A46">
              <w:t>7000015030</w:t>
            </w:r>
          </w:p>
          <w:p w:rsidR="00611811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780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09358A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7288" w:rsidRDefault="00611811" w:rsidP="0009358A">
            <w:pPr>
              <w:jc w:val="center"/>
            </w:pPr>
            <w:r>
              <w:t>5750,8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3240A0" w:rsidRDefault="00611811" w:rsidP="0009358A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7288" w:rsidRDefault="00611811" w:rsidP="000935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5750.8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7288" w:rsidRDefault="00611811" w:rsidP="000935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5750.8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2560,8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7288" w:rsidRDefault="00611811" w:rsidP="0009358A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2560,8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7288" w:rsidRDefault="00611811" w:rsidP="0009358A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2560,8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Бюджетные инвестиции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7288" w:rsidRDefault="00611811" w:rsidP="0009358A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410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2560,8</w:t>
            </w:r>
          </w:p>
        </w:tc>
      </w:tr>
      <w:tr w:rsidR="00611811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7500400000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3914,9</w:t>
            </w:r>
          </w:p>
        </w:tc>
      </w:tr>
      <w:tr w:rsidR="00611811" w:rsidRPr="000A5ECF" w:rsidTr="0009358A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lastRenderedPageBreak/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lastRenderedPageBreak/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611811" w:rsidTr="0009358A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840D8C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611811" w:rsidTr="0009358A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611811" w:rsidRPr="000A5ECF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3674,9</w:t>
            </w:r>
          </w:p>
        </w:tc>
      </w:tr>
      <w:tr w:rsidR="00611811" w:rsidRPr="000A5ECF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3674,9</w:t>
            </w:r>
          </w:p>
        </w:tc>
      </w:tr>
      <w:tr w:rsidR="00611811" w:rsidRPr="00974C37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3674,9</w:t>
            </w:r>
          </w:p>
        </w:tc>
      </w:tr>
      <w:tr w:rsidR="00611811" w:rsidRPr="0018234C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 w:rsidRPr="0018234C">
              <w:rPr>
                <w:b/>
              </w:rPr>
              <w:t>40,0</w:t>
            </w:r>
          </w:p>
        </w:tc>
      </w:tr>
      <w:tr w:rsidR="00611811" w:rsidRPr="00974C37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611811" w:rsidRPr="00974C37" w:rsidTr="0009358A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3458AD">
              <w:t>40.0</w:t>
            </w:r>
          </w:p>
        </w:tc>
      </w:tr>
      <w:tr w:rsidR="00611811" w:rsidRPr="006720DC" w:rsidTr="0009358A">
        <w:trPr>
          <w:gridAfter w:val="4"/>
          <w:wAfter w:w="4608" w:type="dxa"/>
          <w:trHeight w:val="31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Cs/>
              </w:rPr>
            </w:pPr>
            <w:r w:rsidRPr="00ED7D5B"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BB297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3458AD">
              <w:t>40.0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226,4</w:t>
            </w:r>
          </w:p>
        </w:tc>
      </w:tr>
      <w:tr w:rsidR="00611811" w:rsidRPr="006720DC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D3803">
              <w:rPr>
                <w:bCs/>
              </w:rPr>
              <w:t>226,4</w:t>
            </w:r>
          </w:p>
        </w:tc>
      </w:tr>
      <w:tr w:rsidR="00611811" w:rsidRPr="006720DC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226,4</w:t>
            </w:r>
          </w:p>
        </w:tc>
      </w:tr>
      <w:tr w:rsidR="00611811" w:rsidRPr="009D205F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C39AF" w:rsidRDefault="00611811" w:rsidP="0009358A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09358A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09358A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C00DA" w:rsidRDefault="00611811" w:rsidP="0009358A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9D205F" w:rsidRDefault="00611811" w:rsidP="0009358A">
            <w:pPr>
              <w:jc w:val="center"/>
            </w:pPr>
            <w:r w:rsidRPr="009D205F">
              <w:rPr>
                <w:bCs/>
              </w:rPr>
              <w:t>226,4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F97D01">
              <w:rPr>
                <w:bCs/>
              </w:rPr>
              <w:t>226,4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 w:rsidRPr="006A18D6">
              <w:lastRenderedPageBreak/>
              <w:t>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lastRenderedPageBreak/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F97D01">
              <w:rPr>
                <w:bCs/>
              </w:rPr>
              <w:t>226,4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lastRenderedPageBreak/>
              <w:t>ФИЗИЧЕСКАЯ КУЛЬТУРА И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  <w:r w:rsidRPr="00BD65F5">
              <w:rPr>
                <w:b/>
              </w:rPr>
              <w:t>100,0</w:t>
            </w:r>
          </w:p>
        </w:tc>
      </w:tr>
      <w:tr w:rsidR="00611811" w:rsidRPr="006720DC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RPr="006720DC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Tr="0009358A">
        <w:trPr>
          <w:gridAfter w:val="4"/>
          <w:wAfter w:w="4608" w:type="dxa"/>
          <w:trHeight w:val="706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RPr="00B64FEA" w:rsidTr="0009358A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B84A9D" w:rsidP="0009358A">
            <w:pPr>
              <w:jc w:val="center"/>
              <w:rPr>
                <w:b/>
              </w:rPr>
            </w:pPr>
            <w:r>
              <w:rPr>
                <w:b/>
              </w:rPr>
              <w:t>26751,50</w:t>
            </w:r>
          </w:p>
        </w:tc>
      </w:tr>
    </w:tbl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Pr="00CA3338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br w:type="page"/>
      </w:r>
    </w:p>
    <w:p w:rsidR="00611811" w:rsidRDefault="00611811" w:rsidP="00611811">
      <w:pPr>
        <w:jc w:val="right"/>
      </w:pPr>
      <w:r>
        <w:lastRenderedPageBreak/>
        <w:t xml:space="preserve">    Приложение № 6 </w:t>
      </w:r>
    </w:p>
    <w:p w:rsidR="00611811" w:rsidRPr="00C848DE" w:rsidRDefault="00611811" w:rsidP="00611811">
      <w:pPr>
        <w:jc w:val="right"/>
      </w:pPr>
      <w:r w:rsidRPr="00C848DE">
        <w:t xml:space="preserve">к </w:t>
      </w:r>
      <w:r w:rsidR="00C848DE" w:rsidRPr="00C848DE">
        <w:t>решению</w:t>
      </w:r>
      <w:r w:rsidRPr="00C848DE">
        <w:t xml:space="preserve">  17-й сессии  </w:t>
      </w:r>
    </w:p>
    <w:p w:rsidR="00611811" w:rsidRPr="00C848DE" w:rsidRDefault="00611811" w:rsidP="00611811">
      <w:pPr>
        <w:jc w:val="right"/>
      </w:pPr>
      <w:r w:rsidRPr="00C848DE">
        <w:t xml:space="preserve">Совета депутатов </w:t>
      </w:r>
      <w:proofErr w:type="spellStart"/>
      <w:r w:rsidRPr="00C848DE">
        <w:t>Кочковского</w:t>
      </w:r>
      <w:proofErr w:type="spellEnd"/>
      <w:r w:rsidRPr="00C848DE">
        <w:t xml:space="preserve"> сельсовета </w:t>
      </w:r>
    </w:p>
    <w:p w:rsidR="00611811" w:rsidRPr="00C848DE" w:rsidRDefault="00611811" w:rsidP="00611811">
      <w:pPr>
        <w:jc w:val="right"/>
      </w:pPr>
      <w:proofErr w:type="spellStart"/>
      <w:r w:rsidRPr="00C848DE">
        <w:t>Кочковского</w:t>
      </w:r>
      <w:proofErr w:type="spellEnd"/>
      <w:r w:rsidRPr="00C848DE">
        <w:t xml:space="preserve"> района Новосибирской области</w:t>
      </w:r>
    </w:p>
    <w:p w:rsidR="00611811" w:rsidRDefault="00C848DE" w:rsidP="00611811">
      <w:pPr>
        <w:jc w:val="right"/>
      </w:pPr>
      <w:r w:rsidRPr="00C848DE">
        <w:t>от 26.12</w:t>
      </w:r>
      <w:r w:rsidR="00611811" w:rsidRPr="00C848DE">
        <w:t>.2017 г. №1</w:t>
      </w:r>
    </w:p>
    <w:p w:rsidR="00611811" w:rsidRDefault="00611811" w:rsidP="00611811"/>
    <w:p w:rsidR="00611811" w:rsidRPr="009E77BB" w:rsidRDefault="00611811" w:rsidP="00611811">
      <w:pPr>
        <w:jc w:val="right"/>
      </w:pPr>
    </w:p>
    <w:p w:rsidR="00611811" w:rsidRPr="009E77BB" w:rsidRDefault="00611811" w:rsidP="00611811">
      <w:pPr>
        <w:jc w:val="center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611811" w:rsidRDefault="00611811" w:rsidP="00611811">
      <w:pPr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9E77BB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района Новосибирской области на 201</w:t>
      </w:r>
      <w:r>
        <w:rPr>
          <w:b/>
          <w:bCs/>
          <w:color w:val="000000"/>
          <w:sz w:val="28"/>
          <w:szCs w:val="28"/>
        </w:rPr>
        <w:t>8</w:t>
      </w:r>
      <w:r w:rsidRPr="009E77BB">
        <w:rPr>
          <w:b/>
          <w:bCs/>
          <w:color w:val="000000"/>
          <w:sz w:val="28"/>
          <w:szCs w:val="28"/>
        </w:rPr>
        <w:t xml:space="preserve">год </w:t>
      </w:r>
      <w:r>
        <w:rPr>
          <w:b/>
          <w:bCs/>
          <w:color w:val="000000"/>
          <w:sz w:val="28"/>
          <w:szCs w:val="28"/>
        </w:rPr>
        <w:t xml:space="preserve"> и плановый период 2019-2020годов</w:t>
      </w: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611811" w:rsidRDefault="00611811" w:rsidP="00611811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611811" w:rsidRDefault="00611811" w:rsidP="00611811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таблица 1</w:t>
      </w:r>
    </w:p>
    <w:p w:rsidR="00611811" w:rsidRPr="00763EB5" w:rsidRDefault="00611811" w:rsidP="00611811">
      <w:pPr>
        <w:jc w:val="center"/>
        <w:rPr>
          <w:b/>
          <w:bCs/>
          <w:color w:val="000000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  <w:r w:rsidRPr="00763EB5">
        <w:rPr>
          <w:b/>
          <w:bCs/>
          <w:color w:val="000000"/>
        </w:rPr>
        <w:t xml:space="preserve">Ведомственная структура расходов бюджета </w:t>
      </w:r>
    </w:p>
    <w:p w:rsidR="00611811" w:rsidRDefault="00611811" w:rsidP="00611811">
      <w:pPr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сельсовета </w:t>
      </w:r>
      <w:proofErr w:type="spellStart"/>
      <w:r w:rsidRPr="00763EB5"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райо</w:t>
      </w:r>
      <w:r>
        <w:rPr>
          <w:b/>
          <w:bCs/>
          <w:color w:val="000000"/>
        </w:rPr>
        <w:t>на Новосибирской области на 2018</w:t>
      </w:r>
      <w:r w:rsidRPr="00763EB5">
        <w:rPr>
          <w:b/>
          <w:bCs/>
          <w:color w:val="000000"/>
        </w:rPr>
        <w:t xml:space="preserve"> год</w:t>
      </w:r>
    </w:p>
    <w:p w:rsidR="00611811" w:rsidRPr="009E77BB" w:rsidRDefault="00611811" w:rsidP="00611811">
      <w:pPr>
        <w:jc w:val="right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611811" w:rsidRDefault="00611811" w:rsidP="00611811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4608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2"/>
        <w:gridCol w:w="1152"/>
        <w:gridCol w:w="1152"/>
        <w:gridCol w:w="1152"/>
      </w:tblGrid>
      <w:tr w:rsidR="00611811" w:rsidRPr="00F22741" w:rsidTr="0009358A">
        <w:trPr>
          <w:trHeight w:val="265"/>
        </w:trPr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611811" w:rsidRPr="00F22741" w:rsidTr="0009358A">
        <w:trPr>
          <w:trHeight w:val="265"/>
        </w:trPr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</w:tbl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tbl>
      <w:tblPr>
        <w:tblW w:w="10570" w:type="dxa"/>
        <w:tblInd w:w="-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8"/>
        <w:gridCol w:w="708"/>
        <w:gridCol w:w="708"/>
        <w:gridCol w:w="1418"/>
        <w:gridCol w:w="850"/>
        <w:gridCol w:w="1498"/>
      </w:tblGrid>
      <w:tr w:rsidR="00611811" w:rsidRPr="006A18D6" w:rsidTr="0009358A">
        <w:trPr>
          <w:trHeight w:val="53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5133,3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55439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120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464,3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30,0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30,0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30,0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30,0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  <w:p w:rsidR="00611811" w:rsidRPr="006A18D6" w:rsidRDefault="00611811" w:rsidP="0009358A">
            <w:pPr>
              <w:jc w:val="center"/>
            </w:pPr>
            <w:r w:rsidRPr="006A18D6">
              <w:t>30,0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6A18D6">
              <w:rPr>
                <w:b/>
                <w:bCs/>
                <w:color w:val="000000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3938,2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lastRenderedPageBreak/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3938,2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09358A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0,1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0935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09358A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0,1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3938,1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3138,8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120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3138,8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752,3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752,3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800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47,0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850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47,0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 w:rsidRPr="00F22741">
              <w:t>7000001060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500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 w:rsidRPr="00F22741">
              <w:t>7000001060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540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66,4</w:t>
            </w:r>
          </w:p>
        </w:tc>
      </w:tr>
      <w:tr w:rsidR="00611811" w:rsidRPr="009B4824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9B4824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9B4824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  <w:rPr>
                <w:b/>
              </w:rPr>
            </w:pPr>
            <w:r w:rsidRPr="009B4824">
              <w:rPr>
                <w:b/>
              </w:rPr>
              <w:t>634,4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7100400000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634,4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</w:t>
            </w:r>
            <w:r>
              <w:lastRenderedPageBreak/>
              <w:t xml:space="preserve">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7100401130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100,0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40078A">
              <w:t>7100401130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CF3891">
              <w:t>100,0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40078A">
              <w:t>7100401130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CF3891">
              <w:t>100,0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7100401230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534,4</w:t>
            </w:r>
            <w:r w:rsidRPr="00F22741">
              <w:t>0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765156">
              <w:t>7100401230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E2072">
              <w:t>534,40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765156">
              <w:t>7100401230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E2072">
              <w:t>534,40</w:t>
            </w: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  <w:rPr>
                <w:b/>
              </w:rPr>
            </w:pPr>
            <w:r w:rsidRPr="00B64FEA">
              <w:rPr>
                <w:b/>
              </w:rPr>
              <w:t>219,4</w:t>
            </w: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219,4</w:t>
            </w: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219,4</w:t>
            </w:r>
          </w:p>
          <w:p w:rsidR="00611811" w:rsidRPr="00B64FEA" w:rsidRDefault="00611811" w:rsidP="0009358A">
            <w:pPr>
              <w:jc w:val="center"/>
            </w:pP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219,4</w:t>
            </w: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199,9</w:t>
            </w: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120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199,9</w:t>
            </w: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19,5</w:t>
            </w: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09358A">
            <w:pPr>
              <w:jc w:val="center"/>
            </w:pPr>
            <w:r w:rsidRPr="00B64FEA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09358A">
            <w:pPr>
              <w:jc w:val="center"/>
            </w:pPr>
            <w:r w:rsidRPr="00B64FEA">
              <w:t>19,5</w:t>
            </w:r>
          </w:p>
        </w:tc>
      </w:tr>
      <w:tr w:rsidR="00611811" w:rsidRPr="006A18D6" w:rsidTr="0009358A">
        <w:trPr>
          <w:trHeight w:val="26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lastRenderedPageBreak/>
              <w:t>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84,9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09358A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7300400000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9,0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7300400309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5,0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B16331">
              <w:t>7300400309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F753D4">
              <w:t>5,0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B16331">
              <w:t>7300400309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F753D4">
              <w:t>5,0</w:t>
            </w:r>
          </w:p>
        </w:tc>
      </w:tr>
      <w:tr w:rsidR="00611811" w:rsidRPr="00141554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141554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09358A">
            <w:pPr>
              <w:jc w:val="center"/>
            </w:pPr>
            <w:r w:rsidRPr="00141554"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09358A">
            <w:pPr>
              <w:jc w:val="center"/>
            </w:pPr>
            <w:r w:rsidRPr="00141554">
              <w:t>7300401309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09358A">
            <w:pPr>
              <w:jc w:val="center"/>
            </w:pPr>
            <w:r w:rsidRPr="00141554">
              <w:t>4,0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720618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720618"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190090">
              <w:t>7300401309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85C1F">
              <w:t>4,0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190090">
              <w:t>7300401309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85C1F">
              <w:t>4,0</w:t>
            </w:r>
          </w:p>
        </w:tc>
      </w:tr>
      <w:tr w:rsidR="00611811" w:rsidRPr="00840D8C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40D8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  <w:rPr>
                <w:b/>
              </w:rPr>
            </w:pPr>
            <w:r w:rsidRPr="00840D8C">
              <w:rPr>
                <w:b/>
              </w:rPr>
              <w:t>75,9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7300400000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75,9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 xml:space="preserve">а счет средств местного </w:t>
            </w:r>
            <w:r w:rsidRPr="00E3314C">
              <w:lastRenderedPageBreak/>
              <w:t>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757185" w:rsidRDefault="00611811" w:rsidP="0009358A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57185" w:rsidRDefault="00611811" w:rsidP="0009358A">
            <w:pPr>
              <w:jc w:val="center"/>
            </w:pPr>
            <w:r w:rsidRPr="00757185"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57185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48,7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48,7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48,7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09358A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 мероприятий  "Противодействие </w:t>
            </w:r>
            <w:proofErr w:type="spellStart"/>
            <w:r w:rsidRPr="00E3314C">
              <w:t>эстремизму</w:t>
            </w:r>
            <w:proofErr w:type="spellEnd"/>
            <w:r w:rsidRPr="00E3314C">
              <w:t xml:space="preserve">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7300403141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27,2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7300403141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27,2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09358A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7300403141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27,2</w:t>
            </w:r>
          </w:p>
        </w:tc>
      </w:tr>
      <w:tr w:rsidR="00611811" w:rsidRPr="00B64FEA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B84A9D" w:rsidP="0009358A">
            <w:pPr>
              <w:jc w:val="center"/>
              <w:rPr>
                <w:b/>
              </w:rPr>
            </w:pPr>
            <w:r>
              <w:rPr>
                <w:b/>
              </w:rPr>
              <w:t>7941</w:t>
            </w:r>
          </w:p>
        </w:tc>
      </w:tr>
      <w:tr w:rsidR="00611811" w:rsidRPr="00B64FEA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B84A9D" w:rsidP="0009358A">
            <w:pPr>
              <w:jc w:val="center"/>
              <w:rPr>
                <w:b/>
              </w:rPr>
            </w:pPr>
            <w:r>
              <w:rPr>
                <w:b/>
              </w:rPr>
              <w:t>7941</w:t>
            </w:r>
          </w:p>
        </w:tc>
      </w:tr>
      <w:tr w:rsidR="00611811" w:rsidRPr="00244B17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7400400000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B84A9D" w:rsidP="0009358A">
            <w:pPr>
              <w:jc w:val="center"/>
              <w:rPr>
                <w:highlight w:val="red"/>
              </w:rPr>
            </w:pPr>
            <w:r>
              <w:rPr>
                <w:b/>
              </w:rPr>
              <w:t>7941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B84A9D" w:rsidP="0009358A">
            <w:pPr>
              <w:jc w:val="center"/>
            </w:pPr>
            <w:r>
              <w:t>4154,8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B84A9D" w:rsidP="0009358A">
            <w:pPr>
              <w:jc w:val="center"/>
            </w:pPr>
            <w:r>
              <w:t>4154,8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B84A9D" w:rsidP="0009358A">
            <w:pPr>
              <w:jc w:val="center"/>
            </w:pPr>
            <w:r>
              <w:t>4154,8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40D8C" w:rsidRDefault="00611811" w:rsidP="0009358A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592,7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592,7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592,7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</w:t>
            </w:r>
            <w:r w:rsidRPr="003E29AD">
              <w:lastRenderedPageBreak/>
              <w:t xml:space="preserve">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7400404090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B84A9D" w:rsidP="0009358A">
            <w:pPr>
              <w:jc w:val="center"/>
            </w:pPr>
            <w:r>
              <w:t>2564,4</w:t>
            </w:r>
          </w:p>
        </w:tc>
      </w:tr>
      <w:tr w:rsidR="00611811" w:rsidRPr="002070CB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lastRenderedPageBreak/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7400404090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2070CB" w:rsidRDefault="00611811" w:rsidP="0009358A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7400404090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2564,4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629,1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629,1</w:t>
            </w:r>
          </w:p>
        </w:tc>
      </w:tr>
      <w:tr w:rsidR="00611811" w:rsidTr="0009358A">
        <w:trPr>
          <w:trHeight w:val="168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629,1</w:t>
            </w:r>
          </w:p>
        </w:tc>
      </w:tr>
      <w:tr w:rsidR="00611811" w:rsidRPr="0018234C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9329</w:t>
            </w:r>
          </w:p>
        </w:tc>
      </w:tr>
      <w:tr w:rsidR="00611811" w:rsidRPr="0018234C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9329</w:t>
            </w:r>
          </w:p>
        </w:tc>
      </w:tr>
      <w:tr w:rsidR="00611811" w:rsidRPr="000255B9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0255B9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0255B9" w:rsidRDefault="00611811" w:rsidP="0009358A">
            <w:pPr>
              <w:jc w:val="center"/>
            </w:pPr>
            <w:r>
              <w:t>5414,1</w:t>
            </w:r>
          </w:p>
        </w:tc>
      </w:tr>
      <w:tr w:rsidR="00611811" w:rsidRPr="00797A46" w:rsidTr="0009358A">
        <w:trPr>
          <w:trHeight w:val="22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</w:pPr>
            <w:r w:rsidRPr="00797A46">
              <w:t>Уличное освещение</w:t>
            </w:r>
          </w:p>
          <w:p w:rsidR="00611811" w:rsidRPr="00797A46" w:rsidRDefault="00611811" w:rsidP="0009358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797A4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</w:pPr>
            <w:r w:rsidRPr="00797A46">
              <w:t>7000015030</w:t>
            </w:r>
          </w:p>
          <w:p w:rsidR="00611811" w:rsidRPr="00797A46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09358A">
            <w:pPr>
              <w:jc w:val="center"/>
            </w:pPr>
            <w:r>
              <w:t>780</w:t>
            </w:r>
          </w:p>
        </w:tc>
      </w:tr>
      <w:tr w:rsidR="00611811" w:rsidRPr="006A18D6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97A46" w:rsidRDefault="00611811" w:rsidP="0009358A">
            <w:pPr>
              <w:jc w:val="center"/>
            </w:pPr>
            <w:r w:rsidRPr="00797A46">
              <w:t>7000015030</w:t>
            </w:r>
          </w:p>
          <w:p w:rsidR="00611811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780</w:t>
            </w:r>
          </w:p>
        </w:tc>
      </w:tr>
      <w:tr w:rsidR="00611811" w:rsidRPr="006A18D6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97A46" w:rsidRDefault="00611811" w:rsidP="0009358A">
            <w:pPr>
              <w:jc w:val="center"/>
            </w:pPr>
            <w:r w:rsidRPr="00797A46">
              <w:t>7000015030</w:t>
            </w:r>
          </w:p>
          <w:p w:rsidR="00611811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780</w:t>
            </w:r>
          </w:p>
        </w:tc>
      </w:tr>
      <w:tr w:rsidR="00611811" w:rsidRPr="003240A0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09358A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3240A0" w:rsidRDefault="00611811" w:rsidP="000935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5750.8</w:t>
            </w:r>
          </w:p>
        </w:tc>
      </w:tr>
      <w:tr w:rsidR="0061181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459C6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3240A0" w:rsidRDefault="00611811" w:rsidP="0009358A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r w:rsidRPr="000D7B11">
              <w:t>70000</w:t>
            </w:r>
            <w:r w:rsidRPr="000D7B11">
              <w:rPr>
                <w:lang w:val="en-US"/>
              </w:rPr>
              <w:t>L5551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4479" w:rsidRDefault="00611811" w:rsidP="000935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5750.8</w:t>
            </w:r>
          </w:p>
        </w:tc>
      </w:tr>
      <w:tr w:rsidR="0061181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r w:rsidRPr="000D7B11">
              <w:t>70000</w:t>
            </w:r>
            <w:r w:rsidRPr="000D7B11">
              <w:rPr>
                <w:lang w:val="en-US"/>
              </w:rPr>
              <w:t>L5551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4479" w:rsidRDefault="00611811" w:rsidP="000935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5750.8</w:t>
            </w:r>
          </w:p>
        </w:tc>
      </w:tr>
      <w:tr w:rsidR="0061181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2560,8</w:t>
            </w:r>
          </w:p>
        </w:tc>
      </w:tr>
      <w:tr w:rsidR="0061181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4479" w:rsidRDefault="00611811" w:rsidP="0009358A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2560,8</w:t>
            </w:r>
          </w:p>
        </w:tc>
      </w:tr>
      <w:tr w:rsidR="0061181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4479" w:rsidRDefault="00611811" w:rsidP="0009358A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400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2560,8</w:t>
            </w:r>
          </w:p>
        </w:tc>
      </w:tr>
      <w:tr w:rsidR="0061181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4479" w:rsidRDefault="00611811" w:rsidP="0009358A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410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2560,8</w:t>
            </w:r>
          </w:p>
        </w:tc>
      </w:tr>
      <w:tr w:rsidR="0061181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3914,9</w:t>
            </w:r>
          </w:p>
        </w:tc>
      </w:tr>
      <w:tr w:rsidR="00611811" w:rsidRPr="00F22741" w:rsidTr="0009358A">
        <w:trPr>
          <w:trHeight w:val="163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611811" w:rsidTr="0009358A">
        <w:trPr>
          <w:trHeight w:val="163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F17860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611811" w:rsidTr="0009358A">
        <w:trPr>
          <w:trHeight w:val="163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F17860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611811" w:rsidRPr="00F2274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09358A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7500403503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3674,9</w:t>
            </w:r>
          </w:p>
        </w:tc>
      </w:tr>
      <w:tr w:rsidR="00611811" w:rsidRPr="00F2274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C2114A">
              <w:t>7500403503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3674,9</w:t>
            </w:r>
          </w:p>
        </w:tc>
      </w:tr>
      <w:tr w:rsidR="00611811" w:rsidRPr="00F2274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C2114A">
              <w:t>7500403503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3674,9</w:t>
            </w:r>
          </w:p>
        </w:tc>
      </w:tr>
      <w:tr w:rsidR="00611811" w:rsidRPr="0018234C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18234C" w:rsidRDefault="00611811" w:rsidP="0009358A">
            <w:pPr>
              <w:jc w:val="center"/>
              <w:rPr>
                <w:b/>
              </w:rPr>
            </w:pPr>
            <w:r w:rsidRPr="0018234C">
              <w:rPr>
                <w:b/>
              </w:rPr>
              <w:t>40,0</w:t>
            </w:r>
          </w:p>
        </w:tc>
      </w:tr>
      <w:tr w:rsidR="00611811" w:rsidRPr="00F2274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611811" w:rsidTr="0009358A">
        <w:trPr>
          <w:trHeight w:val="211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 w:rsidRPr="00F22741"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3458AD">
              <w:t>40.0</w:t>
            </w:r>
          </w:p>
        </w:tc>
      </w:tr>
      <w:tr w:rsidR="00611811" w:rsidTr="0009358A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Cs/>
              </w:rPr>
            </w:pPr>
            <w:r w:rsidRPr="00ED7D5B"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BB2979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3458AD">
              <w:t>40.0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F529A3">
              <w:t>7700407070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</w:tr>
      <w:tr w:rsidR="00611811" w:rsidRPr="00F2274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F529A3">
              <w:t>7700407070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</w:tr>
      <w:tr w:rsidR="00611811" w:rsidRPr="00BD65F5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D65F5" w:rsidRDefault="00611811" w:rsidP="000935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226,4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AD3803">
              <w:rPr>
                <w:bCs/>
              </w:rPr>
              <w:t>226,4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>
              <w:t>226,4</w:t>
            </w:r>
          </w:p>
        </w:tc>
      </w:tr>
      <w:tr w:rsidR="00611811" w:rsidRPr="009D205F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C39AF" w:rsidRDefault="00611811" w:rsidP="0009358A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C16129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09358A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09358A">
            <w:pPr>
              <w:jc w:val="center"/>
            </w:pPr>
            <w:r w:rsidRPr="00C16129">
              <w:t>7000008010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C00DA" w:rsidRDefault="00611811" w:rsidP="0009358A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9D205F" w:rsidRDefault="00611811" w:rsidP="0009358A">
            <w:pPr>
              <w:jc w:val="center"/>
            </w:pPr>
            <w:r w:rsidRPr="009D205F">
              <w:rPr>
                <w:bCs/>
              </w:rPr>
              <w:t>226,4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C16129">
              <w:t>7000008010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F97D01">
              <w:rPr>
                <w:bCs/>
              </w:rPr>
              <w:t>226,4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C16129">
              <w:t>7000008010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F97D01">
              <w:rPr>
                <w:bCs/>
              </w:rPr>
              <w:t>226,4</w:t>
            </w:r>
          </w:p>
        </w:tc>
      </w:tr>
      <w:tr w:rsidR="00611811" w:rsidRPr="00BD65F5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D65F5" w:rsidRDefault="00611811" w:rsidP="0009358A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D65F5" w:rsidRDefault="00611811" w:rsidP="0009358A">
            <w:pPr>
              <w:jc w:val="center"/>
              <w:rPr>
                <w:b/>
              </w:rPr>
            </w:pPr>
            <w:r w:rsidRPr="00BD65F5">
              <w:rPr>
                <w:b/>
              </w:rPr>
              <w:t>100,0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09358A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</w:pPr>
            <w:r>
              <w:t>7700401102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09358A">
            <w:pPr>
              <w:jc w:val="center"/>
              <w:rPr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09358A">
            <w:pPr>
              <w:jc w:val="center"/>
            </w:pPr>
            <w:r w:rsidRPr="005220C5">
              <w:t>7700401102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Tr="0009358A">
        <w:trPr>
          <w:trHeight w:val="706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5220C5">
              <w:t>7700401102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09358A">
            <w:pPr>
              <w:jc w:val="center"/>
            </w:pPr>
            <w:r w:rsidRPr="009118AD">
              <w:t>100,0</w:t>
            </w:r>
          </w:p>
        </w:tc>
      </w:tr>
      <w:tr w:rsidR="00611811" w:rsidRPr="00B64FEA" w:rsidTr="0009358A">
        <w:trPr>
          <w:trHeight w:val="26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09358A">
            <w:pPr>
              <w:jc w:val="center"/>
              <w:rPr>
                <w:b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B84A9D" w:rsidP="0009358A">
            <w:pPr>
              <w:jc w:val="center"/>
              <w:rPr>
                <w:b/>
              </w:rPr>
            </w:pPr>
            <w:r>
              <w:rPr>
                <w:b/>
              </w:rPr>
              <w:t>26751,5</w:t>
            </w:r>
          </w:p>
        </w:tc>
      </w:tr>
    </w:tbl>
    <w:p w:rsidR="00611811" w:rsidRDefault="00611811"/>
    <w:p w:rsidR="00611811" w:rsidRPr="00611811" w:rsidRDefault="00611811" w:rsidP="00611811"/>
    <w:p w:rsidR="00611811" w:rsidRPr="00611811" w:rsidRDefault="00611811" w:rsidP="00611811"/>
    <w:p w:rsidR="00611811" w:rsidRPr="00611811" w:rsidRDefault="00611811" w:rsidP="00611811"/>
    <w:p w:rsidR="00611811" w:rsidRDefault="00611811" w:rsidP="00611811"/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C848DE" w:rsidRDefault="00611811" w:rsidP="00611811">
      <w:pPr>
        <w:jc w:val="right"/>
      </w:pPr>
      <w:r>
        <w:t xml:space="preserve">  </w:t>
      </w: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611811" w:rsidRDefault="00611811" w:rsidP="00611811">
      <w:pPr>
        <w:jc w:val="right"/>
      </w:pPr>
      <w:r>
        <w:lastRenderedPageBreak/>
        <w:t xml:space="preserve"> Приложение № 8 </w:t>
      </w:r>
    </w:p>
    <w:p w:rsidR="00611811" w:rsidRPr="00C848DE" w:rsidRDefault="00611811" w:rsidP="00611811">
      <w:pPr>
        <w:jc w:val="right"/>
      </w:pPr>
      <w:r w:rsidRPr="00C848DE">
        <w:t xml:space="preserve">к </w:t>
      </w:r>
      <w:r w:rsidR="00C848DE" w:rsidRPr="00C848DE">
        <w:t>решению</w:t>
      </w:r>
      <w:r w:rsidRPr="00C848DE">
        <w:t xml:space="preserve"> 17-й сессии  </w:t>
      </w:r>
    </w:p>
    <w:p w:rsidR="00611811" w:rsidRPr="00C848DE" w:rsidRDefault="00611811" w:rsidP="00611811">
      <w:pPr>
        <w:jc w:val="right"/>
      </w:pPr>
      <w:r w:rsidRPr="00C848DE">
        <w:t xml:space="preserve">Совета депутатов </w:t>
      </w:r>
      <w:proofErr w:type="spellStart"/>
      <w:r w:rsidRPr="00C848DE">
        <w:t>Кочковского</w:t>
      </w:r>
      <w:proofErr w:type="spellEnd"/>
      <w:r w:rsidRPr="00C848DE">
        <w:t xml:space="preserve"> сельсовета </w:t>
      </w:r>
    </w:p>
    <w:p w:rsidR="00611811" w:rsidRPr="00C848DE" w:rsidRDefault="00611811" w:rsidP="00611811">
      <w:pPr>
        <w:jc w:val="right"/>
      </w:pPr>
      <w:proofErr w:type="spellStart"/>
      <w:r w:rsidRPr="00C848DE">
        <w:t>Кочковского</w:t>
      </w:r>
      <w:proofErr w:type="spellEnd"/>
      <w:r w:rsidRPr="00C848DE">
        <w:t xml:space="preserve"> района Новосибирской области</w:t>
      </w:r>
    </w:p>
    <w:p w:rsidR="00611811" w:rsidRDefault="00611811" w:rsidP="00611811">
      <w:pPr>
        <w:jc w:val="right"/>
      </w:pPr>
      <w:r w:rsidRPr="00C848DE">
        <w:t>от 26.12.2017г. №1</w:t>
      </w:r>
      <w:r w:rsidRPr="00AF6A3F">
        <w:t xml:space="preserve"> </w:t>
      </w:r>
    </w:p>
    <w:p w:rsidR="00611811" w:rsidRDefault="00611811" w:rsidP="00611811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611811" w:rsidRDefault="00611811" w:rsidP="00611811">
      <w:pPr>
        <w:pStyle w:val="21"/>
        <w:spacing w:line="240" w:lineRule="exact"/>
        <w:jc w:val="center"/>
        <w:rPr>
          <w:b/>
        </w:rPr>
      </w:pP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</w:p>
    <w:p w:rsidR="00611811" w:rsidRDefault="00611811" w:rsidP="00611811">
      <w:pPr>
        <w:pStyle w:val="21"/>
        <w:spacing w:line="240" w:lineRule="exact"/>
        <w:jc w:val="center"/>
        <w:rPr>
          <w:sz w:val="24"/>
        </w:rPr>
      </w:pPr>
      <w:r>
        <w:rPr>
          <w:b/>
        </w:rPr>
        <w:t>Новосибирской области на 2018 год</w:t>
      </w:r>
    </w:p>
    <w:p w:rsidR="00611811" w:rsidRDefault="00611811" w:rsidP="00611811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45"/>
        <w:gridCol w:w="5321"/>
        <w:gridCol w:w="1506"/>
      </w:tblGrid>
      <w:tr w:rsidR="00611811" w:rsidRPr="00D65896" w:rsidTr="00B84A9D">
        <w:trPr>
          <w:trHeight w:val="846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1811" w:rsidRPr="00D65896" w:rsidRDefault="00611811" w:rsidP="0009358A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11811" w:rsidRPr="00D65896" w:rsidTr="00B84A9D">
        <w:trPr>
          <w:trHeight w:val="846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11811" w:rsidRPr="00D65896" w:rsidTr="00B84A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144479" w:rsidRDefault="00611811" w:rsidP="00B84A9D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1639">
              <w:rPr>
                <w:rFonts w:ascii="Times New Roman" w:hAnsi="Times New Roman"/>
                <w:sz w:val="24"/>
                <w:szCs w:val="24"/>
              </w:rPr>
              <w:t>-</w:t>
            </w:r>
            <w:r w:rsidR="00B84A9D">
              <w:rPr>
                <w:rFonts w:ascii="Times New Roman" w:hAnsi="Times New Roman"/>
                <w:sz w:val="24"/>
                <w:szCs w:val="24"/>
              </w:rPr>
              <w:t>26751,5</w:t>
            </w:r>
          </w:p>
        </w:tc>
      </w:tr>
      <w:tr w:rsidR="00611811" w:rsidRPr="00D65896" w:rsidTr="00B84A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EB1639" w:rsidRDefault="00611811" w:rsidP="0009358A">
            <w:pPr>
              <w:jc w:val="center"/>
            </w:pPr>
            <w:r w:rsidRPr="00EB1639">
              <w:t>-</w:t>
            </w:r>
            <w:r w:rsidR="00B84A9D">
              <w:t>26751,5</w:t>
            </w:r>
          </w:p>
        </w:tc>
      </w:tr>
      <w:tr w:rsidR="00611811" w:rsidRPr="00D65896" w:rsidTr="00B84A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EB1639" w:rsidRDefault="00611811" w:rsidP="0009358A">
            <w:pPr>
              <w:jc w:val="center"/>
            </w:pPr>
            <w:r w:rsidRPr="00EB1639">
              <w:t>-</w:t>
            </w:r>
            <w:r w:rsidR="00B84A9D">
              <w:t>26751,5</w:t>
            </w:r>
          </w:p>
        </w:tc>
      </w:tr>
      <w:tr w:rsidR="00611811" w:rsidRPr="00D65896" w:rsidTr="00B84A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EB1639" w:rsidRDefault="00611811" w:rsidP="0009358A">
            <w:pPr>
              <w:jc w:val="center"/>
            </w:pPr>
            <w:r w:rsidRPr="00EB1639">
              <w:t>-</w:t>
            </w:r>
            <w:r w:rsidR="00B84A9D">
              <w:t>26751,5</w:t>
            </w:r>
          </w:p>
        </w:tc>
      </w:tr>
      <w:tr w:rsidR="00B84A9D" w:rsidRPr="00D65896" w:rsidTr="00B84A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Pr="00D65896" w:rsidRDefault="00B84A9D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Pr="00D65896" w:rsidRDefault="00B84A9D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Default="00B84A9D" w:rsidP="00B84A9D">
            <w:pPr>
              <w:jc w:val="center"/>
            </w:pPr>
            <w:r w:rsidRPr="00027661">
              <w:t>26751,5</w:t>
            </w:r>
          </w:p>
        </w:tc>
      </w:tr>
      <w:tr w:rsidR="00B84A9D" w:rsidRPr="00D65896" w:rsidTr="00B84A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Pr="00D65896" w:rsidRDefault="00B84A9D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Pr="00D65896" w:rsidRDefault="00B84A9D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Default="00B84A9D" w:rsidP="00B84A9D">
            <w:pPr>
              <w:jc w:val="center"/>
            </w:pPr>
            <w:r w:rsidRPr="00027661">
              <w:t>26751,5</w:t>
            </w:r>
          </w:p>
        </w:tc>
      </w:tr>
      <w:tr w:rsidR="00B84A9D" w:rsidRPr="00D65896" w:rsidTr="00B84A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Pr="00D65896" w:rsidRDefault="00B84A9D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Pr="00D65896" w:rsidRDefault="00B84A9D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Default="00B84A9D" w:rsidP="00B84A9D">
            <w:pPr>
              <w:jc w:val="center"/>
            </w:pPr>
            <w:r w:rsidRPr="00027661">
              <w:t>26751,5</w:t>
            </w:r>
          </w:p>
        </w:tc>
      </w:tr>
      <w:tr w:rsidR="00B84A9D" w:rsidRPr="00D65896" w:rsidTr="00B84A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Pr="00D65896" w:rsidRDefault="00B84A9D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Pr="00D65896" w:rsidRDefault="00B84A9D" w:rsidP="0009358A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сельских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9D" w:rsidRDefault="00B84A9D" w:rsidP="00B84A9D">
            <w:pPr>
              <w:jc w:val="center"/>
            </w:pPr>
            <w:r w:rsidRPr="00027661">
              <w:t>26751,5</w:t>
            </w:r>
          </w:p>
        </w:tc>
      </w:tr>
    </w:tbl>
    <w:p w:rsidR="00611811" w:rsidRDefault="00611811" w:rsidP="00611811">
      <w:pPr>
        <w:jc w:val="right"/>
      </w:pPr>
      <w:r>
        <w:t xml:space="preserve">                                                                                                                                       </w:t>
      </w:r>
    </w:p>
    <w:p w:rsidR="00611811" w:rsidRDefault="00611811" w:rsidP="00611811">
      <w:pPr>
        <w:pStyle w:val="21"/>
        <w:tabs>
          <w:tab w:val="left" w:pos="6150"/>
        </w:tabs>
        <w:spacing w:line="240" w:lineRule="exact"/>
        <w:rPr>
          <w:b/>
          <w:spacing w:val="-8"/>
        </w:rPr>
      </w:pPr>
    </w:p>
    <w:p w:rsidR="00611811" w:rsidRPr="00611811" w:rsidRDefault="00611811" w:rsidP="00611811"/>
    <w:sectPr w:rsidR="00611811" w:rsidRPr="00611811" w:rsidSect="00611811">
      <w:pgSz w:w="11906" w:h="16838"/>
      <w:pgMar w:top="113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5174B59"/>
    <w:multiLevelType w:val="multilevel"/>
    <w:tmpl w:val="00F4FF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1"/>
  </w:num>
  <w:num w:numId="7">
    <w:abstractNumId w:val="1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2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811"/>
    <w:rsid w:val="0009358A"/>
    <w:rsid w:val="000967B8"/>
    <w:rsid w:val="001057F5"/>
    <w:rsid w:val="00197A61"/>
    <w:rsid w:val="00234CF0"/>
    <w:rsid w:val="002B345D"/>
    <w:rsid w:val="00572D46"/>
    <w:rsid w:val="00611811"/>
    <w:rsid w:val="007A66D9"/>
    <w:rsid w:val="00944E55"/>
    <w:rsid w:val="00B84A9D"/>
    <w:rsid w:val="00C848DE"/>
    <w:rsid w:val="00E77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1811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611811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11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11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11811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118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99"/>
    <w:locked/>
    <w:rsid w:val="00611811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6118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1811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118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181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11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11811"/>
    <w:pPr>
      <w:spacing w:after="120"/>
    </w:pPr>
  </w:style>
  <w:style w:type="character" w:customStyle="1" w:styleId="a6">
    <w:name w:val="Основной текст Знак"/>
    <w:basedOn w:val="a0"/>
    <w:link w:val="a5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181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18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611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6118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18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11811"/>
  </w:style>
  <w:style w:type="paragraph" w:customStyle="1" w:styleId="ConsPlusCell">
    <w:name w:val="ConsPlusCel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118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61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1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rsid w:val="00611811"/>
    <w:pPr>
      <w:spacing w:before="100" w:beforeAutospacing="1" w:after="100" w:afterAutospacing="1"/>
    </w:pPr>
  </w:style>
  <w:style w:type="character" w:styleId="ab">
    <w:name w:val="Strong"/>
    <w:basedOn w:val="a0"/>
    <w:qFormat/>
    <w:rsid w:val="00611811"/>
    <w:rPr>
      <w:b/>
      <w:bCs/>
    </w:rPr>
  </w:style>
  <w:style w:type="character" w:customStyle="1" w:styleId="apple-converted-space">
    <w:name w:val="apple-converted-space"/>
    <w:basedOn w:val="a0"/>
    <w:rsid w:val="00611811"/>
  </w:style>
  <w:style w:type="paragraph" w:styleId="ac">
    <w:name w:val="header"/>
    <w:basedOn w:val="a"/>
    <w:link w:val="ad"/>
    <w:rsid w:val="006118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6118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21</Pages>
  <Words>6643</Words>
  <Characters>37869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2018-02-07T12:56:00Z</cp:lastPrinted>
  <dcterms:created xsi:type="dcterms:W3CDTF">2018-04-06T08:25:00Z</dcterms:created>
  <dcterms:modified xsi:type="dcterms:W3CDTF">2018-04-06T09:22:00Z</dcterms:modified>
</cp:coreProperties>
</file>